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66" w:rsidRPr="000F2025" w:rsidRDefault="00DB3B66" w:rsidP="00DB3B66">
      <w:pPr>
        <w:pStyle w:val="2"/>
        <w:shd w:val="clear" w:color="auto" w:fill="FFFFFF"/>
        <w:spacing w:before="0" w:beforeAutospacing="0" w:after="240" w:afterAutospacing="0"/>
        <w:jc w:val="both"/>
        <w:rPr>
          <w:kern w:val="36"/>
          <w:sz w:val="26"/>
          <w:szCs w:val="26"/>
        </w:rPr>
      </w:pPr>
      <w:r w:rsidRPr="000F2025">
        <w:rPr>
          <w:sz w:val="26"/>
          <w:szCs w:val="26"/>
        </w:rPr>
        <w:t xml:space="preserve">ГУАП впервые в рейтинге </w:t>
      </w:r>
      <w:r w:rsidRPr="000F2025">
        <w:rPr>
          <w:sz w:val="26"/>
          <w:szCs w:val="26"/>
          <w:lang w:val="en-US"/>
        </w:rPr>
        <w:t>RAEX</w:t>
      </w:r>
      <w:r w:rsidR="00133CB9">
        <w:rPr>
          <w:sz w:val="26"/>
          <w:szCs w:val="26"/>
        </w:rPr>
        <w:t xml:space="preserve"> </w:t>
      </w:r>
      <w:r w:rsidR="00133CB9" w:rsidRPr="000F2025">
        <w:rPr>
          <w:sz w:val="26"/>
          <w:szCs w:val="26"/>
        </w:rPr>
        <w:t>в 2024 году</w:t>
      </w:r>
      <w:r w:rsidR="003E4501">
        <w:rPr>
          <w:sz w:val="26"/>
          <w:szCs w:val="26"/>
        </w:rPr>
        <w:t xml:space="preserve"> б</w:t>
      </w:r>
      <w:bookmarkStart w:id="0" w:name="_GoBack"/>
      <w:bookmarkEnd w:id="0"/>
      <w:r w:rsidR="003E4501">
        <w:rPr>
          <w:sz w:val="26"/>
          <w:szCs w:val="26"/>
        </w:rPr>
        <w:t>ыл включен в р</w:t>
      </w:r>
      <w:r w:rsidRPr="000F2025">
        <w:rPr>
          <w:sz w:val="26"/>
          <w:szCs w:val="26"/>
        </w:rPr>
        <w:t>аздел: Техника и технологии наземного транспорта</w:t>
      </w:r>
    </w:p>
    <w:p w:rsidR="00BA6EF7" w:rsidRPr="009F785C" w:rsidRDefault="00BA6EF7" w:rsidP="00BA6E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85C">
        <w:rPr>
          <w:rFonts w:ascii="Times New Roman" w:hAnsi="Times New Roman" w:cs="Times New Roman"/>
          <w:sz w:val="24"/>
          <w:szCs w:val="24"/>
          <w:shd w:val="clear" w:color="auto" w:fill="FFFFFF"/>
        </w:rPr>
        <w:t>Рейтинговое агентство RAEX («РАЭКС-Аналитика») — крупнейшее агентство в области некредитных рейтингов. Популярность инженерно-технического образования и востребованность выпускников профильных вузов растет в процессе достижения страной технологического суверенитета. На этом фоне аналитики агентства RAEX ежегодно составляют рейтинг инженерных и технических университетов. </w:t>
      </w:r>
    </w:p>
    <w:p w:rsidR="006D1DEE" w:rsidRPr="009F785C" w:rsidRDefault="006D1DEE" w:rsidP="00BA6E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Рейтинг </w:t>
      </w:r>
      <w:r w:rsidRPr="009F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составляется</w:t>
      </w:r>
      <w:r w:rsidRPr="009F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объективных показателей без привлечения экспертного мнения. В его основу легли три ключевых критерия: образовательный (уровень подготовки абитуриентов, научно-образовательная успешность студентов, кадровая обеспеченность вуза, объем финансирования, количество и конкурентоспособность программ и др.), научный (количество публикаций и цитируемость, доход от исследований, количество аспирантов, защит диссертаций и др.) и общественный (вклад вуза в кадровое обеспечение региона, объем обучающихся на определенном направлении и студентов из других регионов, частота упоминаний в СМИ, количество подписчиков в социальных сетях и др.).</w:t>
      </w:r>
    </w:p>
    <w:p w:rsidR="006B064F" w:rsidRPr="009F785C" w:rsidRDefault="00DB3B66" w:rsidP="00DB3B66">
      <w:pPr>
        <w:jc w:val="both"/>
        <w:rPr>
          <w:rFonts w:ascii="Times New Roman" w:hAnsi="Times New Roman" w:cs="Times New Roman"/>
          <w:sz w:val="24"/>
          <w:szCs w:val="24"/>
        </w:rPr>
      </w:pPr>
      <w:r w:rsidRPr="009F7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23.05.2024 были опубликованы новые предметные рейтинги </w:t>
      </w:r>
      <w:r w:rsidRPr="009F78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RAEX</w:t>
      </w:r>
      <w:r w:rsidRPr="009F7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которых ГУАП впервые </w:t>
      </w:r>
      <w:r w:rsidR="00BA6EF7" w:rsidRPr="009F785C">
        <w:rPr>
          <w:rFonts w:ascii="Times New Roman" w:hAnsi="Times New Roman" w:cs="Times New Roman"/>
          <w:sz w:val="24"/>
          <w:szCs w:val="24"/>
          <w:shd w:val="clear" w:color="auto" w:fill="FFFFFF"/>
        </w:rPr>
        <w:t>вошел</w:t>
      </w:r>
      <w:r w:rsidRPr="009F7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раздел «</w:t>
      </w:r>
      <w:r w:rsidRPr="009F785C">
        <w:rPr>
          <w:rFonts w:ascii="Times New Roman" w:hAnsi="Times New Roman" w:cs="Times New Roman"/>
          <w:sz w:val="24"/>
          <w:szCs w:val="24"/>
        </w:rPr>
        <w:t xml:space="preserve">Техника и технологии наземного транспорта». В </w:t>
      </w:r>
      <w:r w:rsidR="006D1DEE" w:rsidRPr="009F785C">
        <w:rPr>
          <w:rFonts w:ascii="Times New Roman" w:hAnsi="Times New Roman" w:cs="Times New Roman"/>
          <w:sz w:val="24"/>
          <w:szCs w:val="24"/>
        </w:rPr>
        <w:t>данном рейтинге ГУАП занял</w:t>
      </w:r>
      <w:r w:rsidRPr="009F785C">
        <w:rPr>
          <w:rFonts w:ascii="Times New Roman" w:hAnsi="Times New Roman" w:cs="Times New Roman"/>
          <w:sz w:val="24"/>
          <w:szCs w:val="24"/>
        </w:rPr>
        <w:t xml:space="preserve"> 10-е место.</w:t>
      </w:r>
    </w:p>
    <w:p w:rsidR="00DB3B66" w:rsidRPr="009F785C" w:rsidRDefault="00DB3B66" w:rsidP="00DB3B66">
      <w:pPr>
        <w:jc w:val="both"/>
        <w:rPr>
          <w:rFonts w:ascii="Times New Roman" w:hAnsi="Times New Roman" w:cs="Times New Roman"/>
          <w:sz w:val="24"/>
          <w:szCs w:val="24"/>
        </w:rPr>
      </w:pPr>
      <w:r w:rsidRPr="009F785C">
        <w:rPr>
          <w:rFonts w:ascii="Times New Roman" w:hAnsi="Times New Roman" w:cs="Times New Roman"/>
          <w:sz w:val="24"/>
          <w:szCs w:val="24"/>
        </w:rPr>
        <w:t xml:space="preserve">Ссылка на источник </w:t>
      </w:r>
      <w:hyperlink r:id="rId4" w:history="1">
        <w:r w:rsidR="000F2025" w:rsidRPr="009F785C">
          <w:rPr>
            <w:rStyle w:val="a3"/>
            <w:rFonts w:ascii="Times New Roman" w:hAnsi="Times New Roman" w:cs="Times New Roman"/>
            <w:sz w:val="24"/>
            <w:szCs w:val="24"/>
          </w:rPr>
          <w:t>https://raex-rr.com/education/subject_ranking/land_transport/2024/</w:t>
        </w:r>
      </w:hyperlink>
      <w:r w:rsidR="000F2025" w:rsidRPr="009F78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3B66" w:rsidRPr="009F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D4"/>
    <w:rsid w:val="000116D4"/>
    <w:rsid w:val="000F2025"/>
    <w:rsid w:val="00133CB9"/>
    <w:rsid w:val="003B0573"/>
    <w:rsid w:val="003E4501"/>
    <w:rsid w:val="00594041"/>
    <w:rsid w:val="006B064F"/>
    <w:rsid w:val="006D1DEE"/>
    <w:rsid w:val="007D440A"/>
    <w:rsid w:val="009F785C"/>
    <w:rsid w:val="00BA6EF7"/>
    <w:rsid w:val="00DB3B66"/>
    <w:rsid w:val="00F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B173-811A-4AC5-B2F6-E8DC1FA6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B3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ex-rr.com/education/subject_ranking/land_transport/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2024-07-01T06:15:00Z</dcterms:created>
  <dcterms:modified xsi:type="dcterms:W3CDTF">2024-07-02T06:07:00Z</dcterms:modified>
</cp:coreProperties>
</file>