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6E5834" w:rsidRDefault="006E5834">
      <w:pPr>
        <w:rPr>
          <w:rFonts w:ascii="Times New Roman" w:hAnsi="Times New Roman" w:cs="Times New Roman"/>
          <w:b/>
          <w:sz w:val="28"/>
          <w:szCs w:val="28"/>
        </w:rPr>
      </w:pPr>
      <w:r w:rsidRPr="006E5834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 w:cs="Times New Roman"/>
          <w:b/>
          <w:sz w:val="28"/>
          <w:szCs w:val="28"/>
        </w:rPr>
        <w:t>студентов кафедры системного анализа и логистики</w:t>
      </w:r>
      <w:r w:rsidRPr="006E5834">
        <w:rPr>
          <w:rFonts w:ascii="Times New Roman" w:hAnsi="Times New Roman" w:cs="Times New Roman"/>
          <w:b/>
          <w:sz w:val="28"/>
          <w:szCs w:val="28"/>
        </w:rPr>
        <w:t xml:space="preserve"> на предприятии ООО </w:t>
      </w:r>
      <w:r w:rsidRPr="006E58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«Петро-</w:t>
      </w:r>
      <w:proofErr w:type="spellStart"/>
      <w:r w:rsidRPr="006E58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Васт</w:t>
      </w:r>
      <w:proofErr w:type="spellEnd"/>
      <w:r w:rsidRPr="006E58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(Санкт-Петербург)</w:t>
      </w:r>
      <w:bookmarkStart w:id="0" w:name="_GoBack"/>
      <w:bookmarkEnd w:id="0"/>
    </w:p>
    <w:p w:rsidR="006E5834" w:rsidRPr="006E5834" w:rsidRDefault="006E5834" w:rsidP="006E5834">
      <w:pPr>
        <w:jc w:val="both"/>
        <w:rPr>
          <w:rFonts w:ascii="Times New Roman" w:hAnsi="Times New Roman" w:cs="Times New Roman"/>
          <w:sz w:val="28"/>
          <w:szCs w:val="28"/>
        </w:rPr>
      </w:pPr>
      <w:r w:rsidRPr="006E5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Бакалавры кафедры системного анализа и логистики,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производственной практики познакомились с </w:t>
      </w:r>
      <w:r w:rsidRPr="006E5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производственными процессами компании </w:t>
      </w:r>
      <w:r w:rsidRPr="006E5834">
        <w:rPr>
          <w:rFonts w:ascii="Times New Roman" w:hAnsi="Times New Roman" w:cs="Times New Roman"/>
          <w:sz w:val="28"/>
          <w:szCs w:val="28"/>
        </w:rPr>
        <w:t xml:space="preserve">ООО </w:t>
      </w:r>
      <w:r w:rsidRPr="006E5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«Петро-Васт»</w:t>
      </w:r>
      <w:r w:rsidRPr="006E5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познакомились с организацией транспортных процессов</w:t>
      </w:r>
      <w:r w:rsidRPr="006E5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познакомились с производством контейнеров</w:t>
      </w:r>
      <w:r w:rsidRPr="006E5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5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важный опыт, который поможет студентам лучше понять отрасль и подготовиться к будущей профессиональной деятельности</w:t>
      </w:r>
      <w:r w:rsidRPr="006E5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E5834" w:rsidRPr="006E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D7"/>
    <w:rsid w:val="00231ED7"/>
    <w:rsid w:val="006B064F"/>
    <w:rsid w:val="006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7C4FB-F3F9-41D4-B8B6-ACFA2C15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2024-07-11T06:38:00Z</dcterms:created>
  <dcterms:modified xsi:type="dcterms:W3CDTF">2024-07-11T06:45:00Z</dcterms:modified>
</cp:coreProperties>
</file>