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85" w:rsidRPr="002057C4" w:rsidRDefault="006D5985" w:rsidP="00DC74C9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D598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День открытых дверей </w:t>
      </w:r>
      <w:r w:rsidRPr="002057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института аэрокосмических приборов и систем</w:t>
      </w:r>
    </w:p>
    <w:p w:rsidR="006D5985" w:rsidRPr="002057C4" w:rsidRDefault="006D5985" w:rsidP="006D598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6D5985" w:rsidRPr="007B0F95" w:rsidRDefault="006D5985" w:rsidP="006D5985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 абитуриентов на день открытых дверей </w:t>
      </w:r>
      <w:hyperlink r:id="rId5" w:history="1">
        <w:r w:rsidRPr="002057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аэрокосмических приборов и систем (институт № 1)</w:t>
        </w:r>
      </w:hyperlink>
      <w:r w:rsidR="007B0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ноября 2019 года в 15</w:t>
      </w:r>
      <w:r w:rsidR="007B0F95" w:rsidRPr="007B0F95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6D5985" w:rsidRPr="002057C4" w:rsidRDefault="006D5985" w:rsidP="006D5985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985" w:rsidRDefault="006D5985" w:rsidP="006D5985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дне открытых дверей абитуриенты познакомятся с направлениями института № </w:t>
      </w:r>
      <w:proofErr w:type="gramStart"/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   </w:t>
      </w:r>
      <w:proofErr w:type="gramEnd"/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специализированными </w:t>
      </w:r>
      <w:r w:rsidR="002057C4"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научными </w:t>
      </w: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лабораториями, </w:t>
      </w:r>
      <w:r w:rsid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познакомятся</w:t>
      </w: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студенческих проектов в области </w:t>
      </w:r>
      <w:proofErr w:type="spellStart"/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микроспутников</w:t>
      </w:r>
      <w:proofErr w:type="spellEnd"/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беспилотников</w:t>
      </w:r>
      <w:proofErr w:type="spellEnd"/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057C4"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современных космичес</w:t>
      </w:r>
      <w:r w:rsid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ких</w:t>
      </w:r>
      <w:r w:rsidR="002057C4"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транспортных и логистических систем</w:t>
      </w:r>
      <w:r w:rsidR="002057C4"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 информационными разработками  в области</w:t>
      </w:r>
      <w:r w:rsidR="007B0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тренажеров для транспортных</w:t>
      </w:r>
      <w:r w:rsidR="007B0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космических</w:t>
      </w:r>
      <w:r w:rsidRPr="00205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систем. Для абитуриентов будет проведен мастер-класс по встраиваемым системам от кафедры аэрокосмических компьютерных и программных систем.</w:t>
      </w:r>
    </w:p>
    <w:p w:rsidR="00CF11A4" w:rsidRPr="00CF11A4" w:rsidRDefault="00CF11A4" w:rsidP="006D5985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дне открытых дверей кчаствуют</w:t>
      </w:r>
      <w:r w:rsidRPr="00CF11A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CF11A4" w:rsidRPr="00CF11A4" w:rsidRDefault="00CF11A4" w:rsidP="00CF11A4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1A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аэрокосмических измерительно-вычислительных комплексов (Кафедра 11)</w:t>
      </w:r>
    </w:p>
    <w:p w:rsidR="00CF11A4" w:rsidRPr="00CF11A4" w:rsidRDefault="00CF11A4" w:rsidP="00CF11A4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1A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системного анализа и логистики (Кафедра 12)</w:t>
      </w:r>
    </w:p>
    <w:p w:rsidR="00CF11A4" w:rsidRPr="00CF11A4" w:rsidRDefault="00CF11A4" w:rsidP="00CF11A4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1A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эксплуатации и управления аэрокосмическими системами (Кафедра 13)</w:t>
      </w:r>
    </w:p>
    <w:p w:rsidR="00CF11A4" w:rsidRPr="00CF11A4" w:rsidRDefault="00CF11A4" w:rsidP="00CF11A4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1A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аэрокосмических компьютерных и программных систем (Кафедра 14)</w:t>
      </w:r>
    </w:p>
    <w:p w:rsidR="006D5985" w:rsidRPr="002057C4" w:rsidRDefault="006D5985" w:rsidP="006D5985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0BE" w:rsidRPr="002057C4" w:rsidRDefault="006D5985">
      <w:pPr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sz w:val="24"/>
          <w:szCs w:val="24"/>
        </w:rPr>
        <w:t xml:space="preserve">Направления подготовки института № 1: </w:t>
      </w:r>
      <w:hyperlink r:id="rId6" w:history="1">
        <w:r w:rsidRPr="002057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http://new.guap.ru/i01/edu</w:t>
        </w:r>
      </w:hyperlink>
    </w:p>
    <w:p w:rsidR="005A513D" w:rsidRPr="007B0F95" w:rsidRDefault="006D5985" w:rsidP="005A513D">
      <w:pPr>
        <w:pStyle w:val="a5"/>
        <w:shd w:val="clear" w:color="auto" w:fill="FFFFFF"/>
        <w:spacing w:before="0" w:beforeAutospacing="0" w:after="240" w:afterAutospacing="0"/>
      </w:pPr>
      <w:r w:rsidRPr="002057C4">
        <w:t>Мы</w:t>
      </w:r>
      <w:r w:rsidR="007F3D7E">
        <w:t xml:space="preserve"> ждем вас с 14.3</w:t>
      </w:r>
      <w:r w:rsidRPr="007B0F95">
        <w:t xml:space="preserve">0 до 15.00 у проходной. </w:t>
      </w:r>
      <w:r w:rsidR="007B0F95" w:rsidRPr="007B0F95">
        <w:t xml:space="preserve"> Адрес: СПб, ул. Большая Морская, д. 67. лит. А. Вход с набережной р. Мойки. Транспорт – троллейбус (№ </w:t>
      </w:r>
      <w:proofErr w:type="gramStart"/>
      <w:r w:rsidR="007B0F95" w:rsidRPr="007B0F95">
        <w:t>22,№</w:t>
      </w:r>
      <w:proofErr w:type="gramEnd"/>
      <w:r w:rsidR="007B0F95" w:rsidRPr="007B0F95">
        <w:t xml:space="preserve">5), автобус (№ 22),до пл. Труда. </w:t>
      </w:r>
      <w:r w:rsidR="005A513D">
        <w:t xml:space="preserve"> </w:t>
      </w:r>
      <w:r w:rsidR="005A513D" w:rsidRPr="007B0F95">
        <w:t>Метро: Сенная, Садовая, Адмиралтейская.</w:t>
      </w:r>
    </w:p>
    <w:p w:rsidR="006D5985" w:rsidRPr="007B0F95" w:rsidRDefault="006D5985" w:rsidP="006D5985">
      <w:pPr>
        <w:pStyle w:val="a5"/>
        <w:shd w:val="clear" w:color="auto" w:fill="FFFFFF"/>
        <w:spacing w:before="0" w:beforeAutospacing="0" w:after="240" w:afterAutospacing="0"/>
      </w:pPr>
      <w:r w:rsidRPr="007B0F95">
        <w:t xml:space="preserve"> Начало встречи в 15.00, аудитория 53-03.</w:t>
      </w:r>
    </w:p>
    <w:p w:rsidR="006D5985" w:rsidRPr="007B0F95" w:rsidRDefault="006D5985" w:rsidP="006D5985">
      <w:pPr>
        <w:pStyle w:val="a5"/>
        <w:shd w:val="clear" w:color="auto" w:fill="FFFFFF"/>
        <w:spacing w:before="0" w:beforeAutospacing="0" w:after="240" w:afterAutospacing="0"/>
      </w:pPr>
      <w:r w:rsidRPr="007B0F95">
        <w:t xml:space="preserve">Для оформления прохода требуется регистрация: присылайте Ф.И.О. и номер школы (название колледжа) на почту </w:t>
      </w:r>
      <w:proofErr w:type="gramStart"/>
      <w:r w:rsidRPr="007B0F95">
        <w:t>aerospace1@guap.</w:t>
      </w:r>
      <w:proofErr w:type="spellStart"/>
      <w:r w:rsidRPr="007B0F95">
        <w:rPr>
          <w:lang w:val="en-US"/>
        </w:rPr>
        <w:t>ru</w:t>
      </w:r>
      <w:proofErr w:type="spellEnd"/>
      <w:r w:rsidRPr="007B0F95">
        <w:t xml:space="preserve"> </w:t>
      </w:r>
      <w:r w:rsidR="007B0F95" w:rsidRPr="007B0F95">
        <w:t>.</w:t>
      </w:r>
      <w:proofErr w:type="gramEnd"/>
      <w:r w:rsidR="007B0F95" w:rsidRPr="007B0F95">
        <w:t xml:space="preserve"> </w:t>
      </w:r>
    </w:p>
    <w:p w:rsidR="006D5985" w:rsidRPr="007B0F95" w:rsidRDefault="002057C4" w:rsidP="006D5985">
      <w:pPr>
        <w:pStyle w:val="a5"/>
        <w:shd w:val="clear" w:color="auto" w:fill="FFFFFF"/>
        <w:spacing w:before="0" w:beforeAutospacing="0" w:after="240" w:afterAutospacing="0"/>
      </w:pPr>
      <w:r w:rsidRPr="007B0F95">
        <w:t xml:space="preserve">Дополнительная информация: </w:t>
      </w:r>
      <w:r w:rsidR="006D5985" w:rsidRPr="007B0F95">
        <w:t xml:space="preserve">Тел.: (812) 571-16-89, сайт: </w:t>
      </w:r>
      <w:hyperlink r:id="rId7" w:history="1">
        <w:r w:rsidR="006D5985" w:rsidRPr="007B0F95">
          <w:rPr>
            <w:rStyle w:val="a3"/>
            <w:color w:val="auto"/>
          </w:rPr>
          <w:t>http://new.guap.ru/i01/depts</w:t>
        </w:r>
      </w:hyperlink>
    </w:p>
    <w:p w:rsidR="006D5985" w:rsidRPr="007B0F95" w:rsidRDefault="002057C4">
      <w:pPr>
        <w:rPr>
          <w:rFonts w:ascii="Times New Roman" w:hAnsi="Times New Roman" w:cs="Times New Roman"/>
        </w:rPr>
      </w:pPr>
      <w:r w:rsidRPr="007B0F95">
        <w:rPr>
          <w:rFonts w:ascii="Times New Roman" w:hAnsi="Times New Roman" w:cs="Times New Roman"/>
        </w:rPr>
        <w:t xml:space="preserve">Ссылка на карту: </w:t>
      </w:r>
      <w:hyperlink r:id="rId8" w:history="1">
        <w:r w:rsidRPr="007B0F95">
          <w:rPr>
            <w:rStyle w:val="a3"/>
            <w:rFonts w:ascii="Times New Roman" w:hAnsi="Times New Roman" w:cs="Times New Roman"/>
            <w:lang w:val="en-US"/>
          </w:rPr>
          <w:t>https</w:t>
        </w:r>
        <w:r w:rsidRPr="007B0F9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7B0F95">
          <w:rPr>
            <w:rStyle w:val="a3"/>
            <w:rFonts w:ascii="Times New Roman" w:hAnsi="Times New Roman" w:cs="Times New Roman"/>
            <w:lang w:val="en-US"/>
          </w:rPr>
          <w:t>yandex</w:t>
        </w:r>
        <w:proofErr w:type="spellEnd"/>
        <w:r w:rsidRPr="007B0F9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B0F9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7B0F95">
          <w:rPr>
            <w:rStyle w:val="a3"/>
            <w:rFonts w:ascii="Times New Roman" w:hAnsi="Times New Roman" w:cs="Times New Roman"/>
          </w:rPr>
          <w:t>/</w:t>
        </w:r>
        <w:r w:rsidRPr="007B0F95">
          <w:rPr>
            <w:rStyle w:val="a3"/>
            <w:rFonts w:ascii="Times New Roman" w:hAnsi="Times New Roman" w:cs="Times New Roman"/>
            <w:lang w:val="en-US"/>
          </w:rPr>
          <w:t>maps</w:t>
        </w:r>
        <w:r w:rsidRPr="007B0F95">
          <w:rPr>
            <w:rStyle w:val="a3"/>
            <w:rFonts w:ascii="Times New Roman" w:hAnsi="Times New Roman" w:cs="Times New Roman"/>
          </w:rPr>
          <w:t>/-/</w:t>
        </w:r>
        <w:r w:rsidRPr="007B0F95">
          <w:rPr>
            <w:rStyle w:val="a3"/>
            <w:rFonts w:ascii="Times New Roman" w:hAnsi="Times New Roman" w:cs="Times New Roman"/>
            <w:lang w:val="en-US"/>
          </w:rPr>
          <w:t>CGX</w:t>
        </w:r>
        <w:r w:rsidRPr="007B0F95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7B0F95">
          <w:rPr>
            <w:rStyle w:val="a3"/>
            <w:rFonts w:ascii="Times New Roman" w:hAnsi="Times New Roman" w:cs="Times New Roman"/>
            <w:lang w:val="en-US"/>
          </w:rPr>
          <w:t>EPp</w:t>
        </w:r>
        <w:proofErr w:type="spellEnd"/>
        <w:r w:rsidRPr="007B0F95">
          <w:rPr>
            <w:rStyle w:val="a3"/>
            <w:rFonts w:ascii="Times New Roman" w:hAnsi="Times New Roman" w:cs="Times New Roman"/>
          </w:rPr>
          <w:t>9</w:t>
        </w:r>
      </w:hyperlink>
    </w:p>
    <w:p w:rsidR="002057C4" w:rsidRPr="007B0F95" w:rsidRDefault="002057C4">
      <w:pPr>
        <w:rPr>
          <w:rFonts w:ascii="Times New Roman" w:hAnsi="Times New Roman" w:cs="Times New Roman"/>
          <w:i/>
        </w:rPr>
      </w:pPr>
      <w:r w:rsidRPr="007B0F95">
        <w:rPr>
          <w:rFonts w:ascii="Times New Roman" w:hAnsi="Times New Roman" w:cs="Times New Roman"/>
          <w:i/>
        </w:rPr>
        <w:t xml:space="preserve">Здесь прошу разместить ролик </w:t>
      </w:r>
      <w:hyperlink r:id="rId9" w:history="1">
        <w:r w:rsidRPr="007B0F95">
          <w:rPr>
            <w:rStyle w:val="a3"/>
            <w:rFonts w:ascii="Times New Roman" w:hAnsi="Times New Roman" w:cs="Times New Roman"/>
            <w:i/>
          </w:rPr>
          <w:t>https://www.youtube.com/watch?v=gyu28-vJwY0&amp;feature=emb_title</w:t>
        </w:r>
      </w:hyperlink>
    </w:p>
    <w:p w:rsidR="002057C4" w:rsidRPr="007B0F95" w:rsidRDefault="002057C4">
      <w:pPr>
        <w:rPr>
          <w:rFonts w:ascii="Times New Roman" w:hAnsi="Times New Roman" w:cs="Times New Roman"/>
          <w:i/>
        </w:rPr>
      </w:pPr>
      <w:r w:rsidRPr="007B0F95">
        <w:rPr>
          <w:rFonts w:ascii="Times New Roman" w:hAnsi="Times New Roman" w:cs="Times New Roman"/>
          <w:i/>
        </w:rPr>
        <w:t xml:space="preserve">Или </w:t>
      </w:r>
      <w:hyperlink r:id="rId10" w:history="1">
        <w:r w:rsidRPr="007B0F95">
          <w:rPr>
            <w:rStyle w:val="a3"/>
            <w:rFonts w:ascii="Times New Roman" w:hAnsi="Times New Roman" w:cs="Times New Roman"/>
            <w:i/>
          </w:rPr>
          <w:t>http://new.guap.ru/i01/k12</w:t>
        </w:r>
      </w:hyperlink>
    </w:p>
    <w:p w:rsidR="002057C4" w:rsidRPr="002057C4" w:rsidRDefault="002057C4"/>
    <w:sectPr w:rsidR="002057C4" w:rsidRPr="002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547"/>
    <w:multiLevelType w:val="hybridMultilevel"/>
    <w:tmpl w:val="35848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85"/>
    <w:rsid w:val="002057C4"/>
    <w:rsid w:val="005A513D"/>
    <w:rsid w:val="006D5985"/>
    <w:rsid w:val="007B0F95"/>
    <w:rsid w:val="007F3D7E"/>
    <w:rsid w:val="008960BE"/>
    <w:rsid w:val="00CF11A4"/>
    <w:rsid w:val="00D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C7B5-D8EB-4DB2-9415-7C708DF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5985"/>
    <w:rPr>
      <w:color w:val="0000FF"/>
      <w:u w:val="single"/>
    </w:rPr>
  </w:style>
  <w:style w:type="character" w:styleId="a4">
    <w:name w:val="Strong"/>
    <w:basedOn w:val="a0"/>
    <w:uiPriority w:val="22"/>
    <w:qFormat/>
    <w:rsid w:val="006D5985"/>
    <w:rPr>
      <w:b/>
      <w:bCs/>
    </w:rPr>
  </w:style>
  <w:style w:type="paragraph" w:styleId="a5">
    <w:name w:val="Normal (Web)"/>
    <w:basedOn w:val="a"/>
    <w:uiPriority w:val="99"/>
    <w:semiHidden/>
    <w:unhideWhenUsed/>
    <w:rsid w:val="006D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GX-EPp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guap.ru/i01/dep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guap.ru/i01/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.guap.ru/i04" TargetMode="External"/><Relationship Id="rId10" Type="http://schemas.openxmlformats.org/officeDocument/2006/relationships/hyperlink" Target="http://new.guap.ru/i01/k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u28-vJwY0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2019-11-26T05:53:00Z</dcterms:created>
  <dcterms:modified xsi:type="dcterms:W3CDTF">2019-11-26T06:46:00Z</dcterms:modified>
</cp:coreProperties>
</file>