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08" w:rsidRPr="00106E08" w:rsidRDefault="00106E08" w:rsidP="00106E08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D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06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омандная игра «Аэрокосмический микс»</w:t>
      </w:r>
      <w:r w:rsidRPr="0076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proofErr w:type="gramStart"/>
      <w:r w:rsidRPr="007656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  «</w:t>
      </w:r>
      <w:proofErr w:type="gramEnd"/>
      <w:r w:rsidRPr="007656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перемен» 2020</w:t>
      </w:r>
    </w:p>
    <w:p w:rsidR="00106E08" w:rsidRPr="007656D9" w:rsidRDefault="00106E08" w:rsidP="007656D9">
      <w:pPr>
        <w:shd w:val="clear" w:color="auto" w:fill="FFFFFF"/>
        <w:spacing w:after="24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7656D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С </w:t>
      </w:r>
      <w:r w:rsidRPr="007656D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26 февраля в Государственном университете аэрокосмического приборостроения (ГУАП) </w:t>
      </w:r>
      <w:r w:rsidRPr="007656D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проходил</w:t>
      </w:r>
      <w:r w:rsidRPr="007656D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 XIV</w:t>
      </w:r>
      <w:r w:rsidRPr="007656D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656D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городской фестиваль для учащихся общеобразовательных учреждений «Ветер перемен». Школьники 8-11 классов </w:t>
      </w:r>
      <w:r w:rsidRPr="007656D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приняли</w:t>
      </w:r>
      <w:r w:rsidRPr="007656D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участие в насыщенной образовательной и творческой программе фестивал</w:t>
      </w:r>
      <w:r w:rsidRPr="007656D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я</w:t>
      </w:r>
      <w:r w:rsidRPr="007656D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7656D9" w:rsidRPr="007656D9" w:rsidRDefault="007656D9" w:rsidP="007656D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56D9">
        <w:rPr>
          <w:rFonts w:ascii="Times New Roman" w:hAnsi="Times New Roman" w:cs="Times New Roman"/>
          <w:sz w:val="24"/>
          <w:szCs w:val="24"/>
          <w:shd w:val="clear" w:color="auto" w:fill="FFFFFF"/>
        </w:rPr>
        <w:t>«Ветер перемен» помогает школьникам познакомиться с перспективными техническими специальностями, востребованными на рынке труда, окунуться в университетскую среду, найти новых друзей и, возможно, определиться с будущей профессией.</w:t>
      </w:r>
    </w:p>
    <w:p w:rsidR="00106E08" w:rsidRPr="00106E08" w:rsidRDefault="00106E08" w:rsidP="007656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D9">
        <w:rPr>
          <w:rFonts w:ascii="Times New Roman" w:eastAsia="Times New Roman" w:hAnsi="Times New Roman" w:cs="Times New Roman"/>
          <w:sz w:val="24"/>
          <w:szCs w:val="24"/>
          <w:lang w:eastAsia="ru-RU"/>
        </w:rPr>
        <w:t>2 марта</w:t>
      </w:r>
      <w:r w:rsidRPr="0010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фестиваля прошла командная игра </w:t>
      </w:r>
      <w:r w:rsidRPr="0076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института аэрокосмических приборов и систем </w:t>
      </w:r>
      <w:r w:rsidRPr="00106E08">
        <w:rPr>
          <w:rFonts w:ascii="Times New Roman" w:eastAsia="Times New Roman" w:hAnsi="Times New Roman" w:cs="Times New Roman"/>
          <w:sz w:val="24"/>
          <w:szCs w:val="24"/>
          <w:lang w:eastAsia="ru-RU"/>
        </w:rPr>
        <w:t>«Аэрокосмический ми</w:t>
      </w:r>
      <w:r w:rsidR="007656D9" w:rsidRPr="007656D9">
        <w:rPr>
          <w:rFonts w:ascii="Times New Roman" w:eastAsia="Times New Roman" w:hAnsi="Times New Roman" w:cs="Times New Roman"/>
          <w:sz w:val="24"/>
          <w:szCs w:val="24"/>
          <w:lang w:eastAsia="ru-RU"/>
        </w:rPr>
        <w:t>кс» в которой было представлена викторина «Занимательная авиация», мастер-класс «</w:t>
      </w:r>
      <w:r w:rsidR="007656D9" w:rsidRPr="0010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Имитационное моделирование транспортного </w:t>
      </w:r>
      <w:r w:rsidR="007656D9" w:rsidRPr="00765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процесса»</w:t>
      </w:r>
      <w:r w:rsidR="007656D9" w:rsidRPr="0076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56D9" w:rsidRPr="00106E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="007656D9" w:rsidRPr="00106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r w:rsidR="007656D9" w:rsidRPr="0010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</w:t>
      </w:r>
      <w:r w:rsidR="007656D9" w:rsidRPr="0076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«Космодром на школьной парте», тренинг </w:t>
      </w:r>
      <w:r w:rsidR="007656D9" w:rsidRPr="00106E0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«Компьютерное моделировани</w:t>
      </w:r>
      <w:bookmarkStart w:id="0" w:name="_GoBack"/>
      <w:bookmarkEnd w:id="0"/>
      <w:r w:rsidR="007656D9" w:rsidRPr="00106E08">
        <w:rPr>
          <w:rFonts w:ascii="Times New Roman" w:eastAsia="Times New Roman" w:hAnsi="Times New Roman" w:cs="Times New Roman"/>
          <w:sz w:val="24"/>
          <w:szCs w:val="24"/>
          <w:lang w:eastAsia="ru-RU"/>
        </w:rPr>
        <w:t>е аэрокосмического процесса вывода спутника на орбиту».</w:t>
      </w:r>
    </w:p>
    <w:p w:rsidR="00106E08" w:rsidRPr="007656D9" w:rsidRDefault="00106E08" w:rsidP="007656D9">
      <w:pPr>
        <w:jc w:val="both"/>
        <w:rPr>
          <w:rFonts w:ascii="Times New Roman" w:hAnsi="Times New Roman" w:cs="Times New Roman"/>
          <w:sz w:val="24"/>
          <w:szCs w:val="24"/>
        </w:rPr>
      </w:pPr>
      <w:r w:rsidRPr="007656D9">
        <w:rPr>
          <w:rFonts w:ascii="Times New Roman" w:hAnsi="Times New Roman" w:cs="Times New Roman"/>
          <w:sz w:val="24"/>
          <w:szCs w:val="24"/>
        </w:rPr>
        <w:t>В результате прохождения этапов игры была выявлена команда победителей.</w:t>
      </w:r>
    </w:p>
    <w:p w:rsidR="007656D9" w:rsidRPr="007656D9" w:rsidRDefault="007656D9" w:rsidP="007656D9">
      <w:pPr>
        <w:jc w:val="both"/>
        <w:rPr>
          <w:rFonts w:ascii="Times New Roman" w:hAnsi="Times New Roman" w:cs="Times New Roman"/>
          <w:sz w:val="24"/>
          <w:szCs w:val="24"/>
        </w:rPr>
      </w:pPr>
      <w:r w:rsidRPr="007656D9">
        <w:rPr>
          <w:rFonts w:ascii="Times New Roman" w:hAnsi="Times New Roman" w:cs="Times New Roman"/>
          <w:sz w:val="24"/>
          <w:szCs w:val="24"/>
          <w:shd w:val="clear" w:color="auto" w:fill="FFFFFF"/>
        </w:rPr>
        <w:t>Командная и</w:t>
      </w:r>
      <w:r w:rsidRPr="00765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 прошла весело, все зарядились </w:t>
      </w:r>
      <w:r w:rsidRPr="00765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положительной </w:t>
      </w:r>
      <w:r w:rsidRPr="00765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энергией и </w:t>
      </w:r>
      <w:r w:rsidRPr="007656D9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познакомились с интересными направлениями подготовки института аэрокосмических приборов и систем.</w:t>
      </w:r>
    </w:p>
    <w:p w:rsidR="003C6432" w:rsidRPr="00106E08" w:rsidRDefault="003C6432">
      <w:pPr>
        <w:rPr>
          <w:rFonts w:ascii="Times New Roman" w:hAnsi="Times New Roman" w:cs="Times New Roman"/>
          <w:sz w:val="24"/>
          <w:szCs w:val="24"/>
        </w:rPr>
      </w:pPr>
    </w:p>
    <w:sectPr w:rsidR="003C6432" w:rsidRPr="0010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17600"/>
    <w:multiLevelType w:val="multilevel"/>
    <w:tmpl w:val="4DBE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F4"/>
    <w:rsid w:val="00106E08"/>
    <w:rsid w:val="003C6432"/>
    <w:rsid w:val="003D49A9"/>
    <w:rsid w:val="005B6F03"/>
    <w:rsid w:val="007656D9"/>
    <w:rsid w:val="007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9472A-5452-4199-A86B-8B2F06F8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10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6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1043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4</cp:revision>
  <dcterms:created xsi:type="dcterms:W3CDTF">2020-03-08T13:06:00Z</dcterms:created>
  <dcterms:modified xsi:type="dcterms:W3CDTF">2020-03-08T13:21:00Z</dcterms:modified>
</cp:coreProperties>
</file>