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8B" w:rsidRPr="008A6F5D" w:rsidRDefault="00EA1B37" w:rsidP="00EA1B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С 20 марта по 15 апреля о</w:t>
      </w:r>
      <w:r w:rsidR="005E563A" w:rsidRPr="008A6F5D">
        <w:rPr>
          <w:rFonts w:ascii="Times New Roman" w:hAnsi="Times New Roman" w:cs="Times New Roman"/>
          <w:b/>
          <w:sz w:val="24"/>
          <w:szCs w:val="24"/>
        </w:rPr>
        <w:t>ткрыт прием заявок на конкурс «Лучшее резюме»</w:t>
      </w:r>
    </w:p>
    <w:bookmarkEnd w:id="0"/>
    <w:p w:rsidR="008A6F5D" w:rsidRDefault="008A6F5D" w:rsidP="008A6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63A" w:rsidRPr="008A6F5D" w:rsidRDefault="005E563A" w:rsidP="008A6F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F5D">
        <w:rPr>
          <w:rFonts w:ascii="Times New Roman" w:hAnsi="Times New Roman" w:cs="Times New Roman"/>
          <w:sz w:val="24"/>
          <w:szCs w:val="24"/>
        </w:rPr>
        <w:t xml:space="preserve">Резюме – главный инструмент общения соискателя с потенциальным работодателем. Он позволяет продемонстрировать весь спектр знаний, умений, навыков и компетенций, а также опыт профессиональной деятельности и производственной эффективности соискателя. </w:t>
      </w:r>
      <w:r w:rsidR="008A6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3A" w:rsidRDefault="005E563A" w:rsidP="008A6F5D">
      <w:pPr>
        <w:pStyle w:val="a6"/>
        <w:spacing w:before="0" w:beforeAutospacing="0" w:after="0" w:afterAutospacing="0" w:line="276" w:lineRule="auto"/>
        <w:ind w:firstLine="708"/>
        <w:jc w:val="both"/>
      </w:pPr>
      <w:r w:rsidRPr="008A6F5D">
        <w:t>Для участия в конкурсе на электронную почту job@guap.ru или лично по адресу ул. Большая Морская, д.</w:t>
      </w:r>
      <w:r w:rsidR="0029720B">
        <w:t xml:space="preserve"> </w:t>
      </w:r>
      <w:r w:rsidRPr="008A6F5D">
        <w:t xml:space="preserve">67, ауд. 13-22А в срок до </w:t>
      </w:r>
      <w:r w:rsidR="00BA3ABD" w:rsidRPr="008A6F5D">
        <w:t>1</w:t>
      </w:r>
      <w:r w:rsidRPr="008A6F5D">
        <w:t xml:space="preserve"> апреля необходимо предоставить следующие материалы:  </w:t>
      </w:r>
    </w:p>
    <w:p w:rsidR="008A6F5D" w:rsidRPr="008A6F5D" w:rsidRDefault="008A6F5D" w:rsidP="008A6F5D">
      <w:pPr>
        <w:pStyle w:val="a6"/>
        <w:spacing w:before="0" w:beforeAutospacing="0" w:after="0" w:afterAutospacing="0" w:line="276" w:lineRule="auto"/>
        <w:ind w:firstLine="708"/>
        <w:jc w:val="both"/>
      </w:pPr>
    </w:p>
    <w:p w:rsidR="005E563A" w:rsidRPr="008A6F5D" w:rsidRDefault="008A6F5D" w:rsidP="008A6F5D">
      <w:pPr>
        <w:pStyle w:val="a6"/>
        <w:spacing w:before="0" w:beforeAutospacing="0" w:after="0" w:afterAutospacing="0" w:line="276" w:lineRule="auto"/>
        <w:jc w:val="both"/>
      </w:pPr>
      <w:r w:rsidRPr="008A6F5D">
        <w:t>–</w:t>
      </w:r>
      <w:r w:rsidR="005E563A" w:rsidRPr="008A6F5D">
        <w:t xml:space="preserve"> анкету регистрации участников конкурса «Лучшее резюме», заполненную в Google-форме http</w:t>
      </w:r>
      <w:r>
        <w:t>s://forms.gle/WL94SYt7v27KdBNo7</w:t>
      </w:r>
      <w:r w:rsidR="005E563A" w:rsidRPr="008A6F5D">
        <w:t xml:space="preserve">; </w:t>
      </w:r>
    </w:p>
    <w:p w:rsidR="008A6F5D" w:rsidRDefault="008A6F5D" w:rsidP="008A6F5D">
      <w:pPr>
        <w:pStyle w:val="a6"/>
        <w:spacing w:before="0" w:beforeAutospacing="0" w:after="0" w:afterAutospacing="0" w:line="276" w:lineRule="auto"/>
        <w:jc w:val="both"/>
      </w:pPr>
      <w:r w:rsidRPr="008A6F5D">
        <w:t>–</w:t>
      </w:r>
      <w:r w:rsidR="005E563A" w:rsidRPr="008A6F5D">
        <w:t xml:space="preserve"> личное резюме конкурсанта, содержащее: </w:t>
      </w:r>
      <w:r w:rsidR="00BA3ABD" w:rsidRPr="008A6F5D">
        <w:t xml:space="preserve">ФИО, контактные сведения, </w:t>
      </w:r>
      <w:r w:rsidR="005E563A" w:rsidRPr="008A6F5D">
        <w:t>сведения об образовании</w:t>
      </w:r>
      <w:r w:rsidR="00BA3ABD" w:rsidRPr="008A6F5D">
        <w:t>,</w:t>
      </w:r>
      <w:r w:rsidR="005E563A" w:rsidRPr="008A6F5D">
        <w:t xml:space="preserve"> сведения о пройденных практиках, стажировках, опыте работы</w:t>
      </w:r>
      <w:r w:rsidR="00BA3ABD" w:rsidRPr="008A6F5D">
        <w:t>,</w:t>
      </w:r>
      <w:r w:rsidR="005E563A" w:rsidRPr="008A6F5D">
        <w:t xml:space="preserve"> опис</w:t>
      </w:r>
      <w:r w:rsidR="00BA3ABD" w:rsidRPr="008A6F5D">
        <w:t>ание профессиональных интересов,</w:t>
      </w:r>
      <w:r w:rsidR="005E563A" w:rsidRPr="008A6F5D">
        <w:t xml:space="preserve"> описание профессиональных компете</w:t>
      </w:r>
      <w:r w:rsidR="00BA3ABD" w:rsidRPr="008A6F5D">
        <w:t xml:space="preserve">нций и навыков, личных качеств, </w:t>
      </w:r>
      <w:r w:rsidR="005E563A" w:rsidRPr="008A6F5D">
        <w:t>сведения о достижениях, научных публикациях, участиях в профильных мероприятиях</w:t>
      </w:r>
      <w:r w:rsidR="00BA3ABD" w:rsidRPr="008A6F5D">
        <w:t>,</w:t>
      </w:r>
      <w:r w:rsidR="005E563A" w:rsidRPr="008A6F5D">
        <w:t xml:space="preserve"> сведения об общественной деятельности. </w:t>
      </w:r>
    </w:p>
    <w:p w:rsidR="008A6F5D" w:rsidRDefault="008A6F5D" w:rsidP="008A6F5D">
      <w:pPr>
        <w:pStyle w:val="a6"/>
        <w:spacing w:before="0" w:beforeAutospacing="0" w:after="0" w:afterAutospacing="0" w:line="276" w:lineRule="auto"/>
        <w:jc w:val="both"/>
      </w:pPr>
    </w:p>
    <w:p w:rsidR="008A6F5D" w:rsidRDefault="00BA3ABD" w:rsidP="008A6F5D">
      <w:pPr>
        <w:pStyle w:val="a6"/>
        <w:spacing w:before="0" w:beforeAutospacing="0" w:after="0" w:afterAutospacing="0" w:line="276" w:lineRule="auto"/>
        <w:ind w:firstLine="708"/>
        <w:jc w:val="both"/>
      </w:pPr>
      <w:r w:rsidRPr="008A6F5D">
        <w:t>По итогам конкурса комиссия составит рейтинг работ. Лучшие резюме будут п</w:t>
      </w:r>
      <w:r w:rsidR="00D87D09" w:rsidRPr="008A6F5D">
        <w:t>редоставлены в крупные компании-партнеры</w:t>
      </w:r>
      <w:r w:rsidRPr="008A6F5D">
        <w:t xml:space="preserve"> ГУАП. Все </w:t>
      </w:r>
      <w:r w:rsidR="0029720B">
        <w:t>финалисты получа</w:t>
      </w:r>
      <w:r w:rsidRPr="008A6F5D">
        <w:t>т дипломы.</w:t>
      </w:r>
    </w:p>
    <w:p w:rsidR="00D87D09" w:rsidRPr="008A6F5D" w:rsidRDefault="00BA3ABD" w:rsidP="008A6F5D">
      <w:pPr>
        <w:pStyle w:val="a6"/>
        <w:spacing w:before="0" w:beforeAutospacing="0" w:after="0" w:afterAutospacing="0" w:line="276" w:lineRule="auto"/>
        <w:ind w:firstLine="708"/>
        <w:jc w:val="both"/>
      </w:pPr>
      <w:r w:rsidRPr="008A6F5D">
        <w:t xml:space="preserve">Таким образом, конкурс будет способствовать развитию навыков </w:t>
      </w:r>
      <w:r w:rsidR="00D87D09" w:rsidRPr="008A6F5D">
        <w:t>грамотного</w:t>
      </w:r>
      <w:r w:rsidRPr="008A6F5D">
        <w:t xml:space="preserve"> </w:t>
      </w:r>
      <w:r w:rsidR="00D87D09" w:rsidRPr="008A6F5D">
        <w:t>составления и оформления</w:t>
      </w:r>
      <w:r w:rsidRPr="008A6F5D">
        <w:t xml:space="preserve"> резюме будущего профессионала</w:t>
      </w:r>
      <w:r w:rsidR="0029720B">
        <w:t xml:space="preserve">, </w:t>
      </w:r>
      <w:r w:rsidRPr="008A6F5D">
        <w:t>диал</w:t>
      </w:r>
      <w:r w:rsidR="0029720B">
        <w:t>огу</w:t>
      </w:r>
      <w:r w:rsidR="00D87D09" w:rsidRPr="008A6F5D">
        <w:t xml:space="preserve"> с представителями комп</w:t>
      </w:r>
      <w:r w:rsidR="0029720B">
        <w:t>аний-работодателей</w:t>
      </w:r>
      <w:r w:rsidR="00D87D09" w:rsidRPr="008A6F5D">
        <w:t>, а также улучшению</w:t>
      </w:r>
      <w:r w:rsidRPr="008A6F5D">
        <w:t xml:space="preserve"> ориент</w:t>
      </w:r>
      <w:r w:rsidR="00D87D09" w:rsidRPr="008A6F5D">
        <w:t>ации на современном рынке труда</w:t>
      </w:r>
      <w:r w:rsidRPr="008A6F5D">
        <w:t xml:space="preserve">. </w:t>
      </w:r>
    </w:p>
    <w:p w:rsidR="005E563A" w:rsidRPr="008A6F5D" w:rsidRDefault="005E563A" w:rsidP="008A6F5D">
      <w:pPr>
        <w:pStyle w:val="a6"/>
        <w:spacing w:before="0" w:beforeAutospacing="0" w:after="0" w:afterAutospacing="0" w:line="276" w:lineRule="auto"/>
        <w:jc w:val="both"/>
      </w:pPr>
      <w:r w:rsidRPr="008A6F5D">
        <w:br/>
        <w:t xml:space="preserve">Регистрация </w:t>
      </w:r>
      <w:r w:rsidR="00D87D09" w:rsidRPr="008A6F5D">
        <w:rPr>
          <w:noProof/>
        </w:rPr>
        <w:t>на конкурс «Лучшее резюме» по ссылке:</w:t>
      </w:r>
      <w:r w:rsidRPr="008A6F5D">
        <w:br/>
      </w:r>
      <w:hyperlink r:id="rId4" w:tgtFrame="_blank" w:history="1">
        <w:r w:rsidRPr="008A6F5D">
          <w:rPr>
            <w:rStyle w:val="a3"/>
          </w:rPr>
          <w:t>https://forms.gle/WL94SYt7v27KdBNo7</w:t>
        </w:r>
      </w:hyperlink>
      <w:r w:rsidRPr="008A6F5D">
        <w:br/>
      </w:r>
      <w:r w:rsidRPr="008A6F5D">
        <w:br/>
      </w:r>
      <w:r w:rsidR="00D87D09" w:rsidRPr="008A6F5D">
        <w:t xml:space="preserve">Дополнительную информацию можно получить в группе </w:t>
      </w:r>
      <w:hyperlink r:id="rId5" w:history="1">
        <w:r w:rsidR="00D87D09" w:rsidRPr="008A6F5D">
          <w:rPr>
            <w:rStyle w:val="a3"/>
          </w:rPr>
          <w:t>https://vk.com/guap_job</w:t>
        </w:r>
      </w:hyperlink>
      <w:r w:rsidR="00D87D09" w:rsidRPr="008A6F5D">
        <w:t xml:space="preserve">, а также в отделе </w:t>
      </w:r>
      <w:proofErr w:type="spellStart"/>
      <w:r w:rsidR="00D87D09" w:rsidRPr="008A6F5D">
        <w:t>СТВиО</w:t>
      </w:r>
      <w:proofErr w:type="spellEnd"/>
      <w:r w:rsidR="00D87D09" w:rsidRPr="008A6F5D">
        <w:t xml:space="preserve"> по адресу: ул. Большая Морская, 67, аудитория 13-22А.</w:t>
      </w:r>
    </w:p>
    <w:sectPr w:rsidR="005E563A" w:rsidRPr="008A6F5D" w:rsidSect="00F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63A"/>
    <w:rsid w:val="0029720B"/>
    <w:rsid w:val="005E563A"/>
    <w:rsid w:val="008A6F5D"/>
    <w:rsid w:val="00BA3ABD"/>
    <w:rsid w:val="00D87D09"/>
    <w:rsid w:val="00EA1B37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729E-E309-4D3B-A931-D405BD99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hyperlink" Target="https://vk.com/away.php?to=https%3A%2F%2Fforms.gle%2FWL94SYt7v27KdBNo7&amp;post=-34879489_64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2</cp:revision>
  <dcterms:created xsi:type="dcterms:W3CDTF">2020-03-25T12:55:00Z</dcterms:created>
  <dcterms:modified xsi:type="dcterms:W3CDTF">2020-03-25T15:00:00Z</dcterms:modified>
</cp:coreProperties>
</file>