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27" w:rsidRPr="00D66688" w:rsidRDefault="00B85D27" w:rsidP="00B85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688">
        <w:rPr>
          <w:rFonts w:ascii="Times New Roman" w:hAnsi="Times New Roman" w:cs="Times New Roman"/>
          <w:b/>
          <w:sz w:val="24"/>
          <w:szCs w:val="24"/>
        </w:rPr>
        <w:t>Заголовок:</w:t>
      </w:r>
    </w:p>
    <w:p w:rsidR="00B85D27" w:rsidRPr="00D66688" w:rsidRDefault="004221DB" w:rsidP="00B85D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688">
        <w:rPr>
          <w:rFonts w:ascii="Times New Roman" w:hAnsi="Times New Roman" w:cs="Times New Roman"/>
          <w:sz w:val="24"/>
          <w:szCs w:val="24"/>
        </w:rPr>
        <w:t xml:space="preserve">Студенты ГУАП – </w:t>
      </w:r>
      <w:r w:rsidR="00382A8F">
        <w:rPr>
          <w:rFonts w:ascii="Times New Roman" w:hAnsi="Times New Roman" w:cs="Times New Roman"/>
          <w:sz w:val="24"/>
          <w:szCs w:val="24"/>
        </w:rPr>
        <w:t>победители</w:t>
      </w:r>
      <w:r w:rsidR="0001748D">
        <w:rPr>
          <w:rFonts w:ascii="Times New Roman" w:hAnsi="Times New Roman" w:cs="Times New Roman"/>
          <w:sz w:val="24"/>
          <w:szCs w:val="24"/>
        </w:rPr>
        <w:t xml:space="preserve"> </w:t>
      </w:r>
      <w:r w:rsidR="00734AFB">
        <w:rPr>
          <w:rFonts w:ascii="Times New Roman" w:hAnsi="Times New Roman" w:cs="Times New Roman"/>
          <w:sz w:val="24"/>
          <w:szCs w:val="24"/>
        </w:rPr>
        <w:t>ф</w:t>
      </w:r>
      <w:r w:rsidR="0001748D">
        <w:rPr>
          <w:rFonts w:ascii="Times New Roman" w:hAnsi="Times New Roman" w:cs="Times New Roman"/>
          <w:sz w:val="24"/>
          <w:szCs w:val="24"/>
        </w:rPr>
        <w:t>инала</w:t>
      </w:r>
      <w:r w:rsidR="00382A8F">
        <w:rPr>
          <w:rFonts w:ascii="Times New Roman" w:hAnsi="Times New Roman" w:cs="Times New Roman"/>
          <w:sz w:val="24"/>
          <w:szCs w:val="24"/>
        </w:rPr>
        <w:t xml:space="preserve"> </w:t>
      </w:r>
      <w:r w:rsidR="00382A8F" w:rsidRPr="00D66688">
        <w:rPr>
          <w:rFonts w:ascii="Times New Roman" w:hAnsi="Times New Roman" w:cs="Times New Roman"/>
          <w:sz w:val="24"/>
          <w:szCs w:val="24"/>
          <w:shd w:val="clear" w:color="auto" w:fill="FFFFFF"/>
        </w:rPr>
        <w:t>VIII Национального чемпионата по стандартам WorldSkills</w:t>
      </w:r>
      <w:r w:rsidR="00734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734AFB" w:rsidRPr="00D66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компетенции </w:t>
      </w:r>
      <w:r w:rsidR="00734AFB"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«Инженерия космических систем»</w:t>
      </w:r>
    </w:p>
    <w:p w:rsidR="004221DB" w:rsidRPr="00D66688" w:rsidRDefault="004221DB" w:rsidP="00B85D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D27" w:rsidRPr="00D66688" w:rsidRDefault="00B85D27" w:rsidP="00B85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688">
        <w:rPr>
          <w:rFonts w:ascii="Times New Roman" w:hAnsi="Times New Roman" w:cs="Times New Roman"/>
          <w:b/>
          <w:sz w:val="24"/>
          <w:szCs w:val="24"/>
        </w:rPr>
        <w:t>Анонс:</w:t>
      </w:r>
    </w:p>
    <w:p w:rsidR="004221DB" w:rsidRPr="00D66688" w:rsidRDefault="008B5FA2" w:rsidP="004221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Озвучены</w:t>
      </w:r>
      <w:r w:rsidR="00382A8F">
        <w:rPr>
          <w:rFonts w:ascii="Times New Roman" w:hAnsi="Times New Roman" w:cs="Times New Roman"/>
          <w:sz w:val="24"/>
          <w:szCs w:val="24"/>
        </w:rPr>
        <w:t xml:space="preserve"> первые</w:t>
      </w:r>
      <w:r w:rsidR="004221DB" w:rsidRPr="00D66688">
        <w:rPr>
          <w:rFonts w:ascii="Times New Roman" w:hAnsi="Times New Roman" w:cs="Times New Roman"/>
          <w:sz w:val="24"/>
          <w:szCs w:val="24"/>
        </w:rPr>
        <w:t xml:space="preserve"> итоги </w:t>
      </w:r>
      <w:r w:rsidR="00734AFB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4221DB" w:rsidRPr="00D66688">
        <w:rPr>
          <w:rFonts w:ascii="Times New Roman" w:hAnsi="Times New Roman" w:cs="Times New Roman"/>
          <w:sz w:val="24"/>
          <w:szCs w:val="24"/>
          <w:shd w:val="clear" w:color="auto" w:fill="FFFFFF"/>
        </w:rPr>
        <w:t>инала VIII Национального чемпионата по стандартам WorldSkills</w:t>
      </w:r>
      <w:r w:rsidR="00382A8F">
        <w:rPr>
          <w:rFonts w:ascii="Times New Roman" w:hAnsi="Times New Roman" w:cs="Times New Roman"/>
          <w:sz w:val="24"/>
          <w:szCs w:val="24"/>
          <w:shd w:val="clear" w:color="auto" w:fill="FFFFFF"/>
        </w:rPr>
        <w:t>. Студенты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факультета СПО</w:t>
      </w:r>
      <w:r w:rsidR="00382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ГУАП</w:t>
      </w:r>
      <w:r w:rsidR="00734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4AFB"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</w:t>
      </w:r>
      <w:r w:rsidR="00734AF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4AFB"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Красилов</w:t>
      </w:r>
      <w:r w:rsidR="00734A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34AFB"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Серге</w:t>
      </w:r>
      <w:r w:rsidR="00734AF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34AFB"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Пищулин и Серге</w:t>
      </w:r>
      <w:r w:rsidR="00734AF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34AFB"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Шохин</w:t>
      </w:r>
      <w:r w:rsidR="00382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стали обладателями золотых медалей в </w:t>
      </w:r>
      <w:r w:rsidR="004221DB" w:rsidRPr="00D66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компетенции </w:t>
      </w:r>
      <w:r w:rsidR="004221DB"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«Инженерия космических систем»</w:t>
      </w:r>
      <w:r w:rsidR="00382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F17" w:rsidRPr="00D66688" w:rsidRDefault="00375F17" w:rsidP="00B85D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D27" w:rsidRPr="00D66688" w:rsidRDefault="00B85D27" w:rsidP="00B85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688">
        <w:rPr>
          <w:rFonts w:ascii="Times New Roman" w:hAnsi="Times New Roman" w:cs="Times New Roman"/>
          <w:b/>
          <w:sz w:val="24"/>
          <w:szCs w:val="24"/>
        </w:rPr>
        <w:t>Текст новости:</w:t>
      </w:r>
    </w:p>
    <w:p w:rsidR="004942C1" w:rsidRPr="0001748D" w:rsidRDefault="00382A8F" w:rsidP="000174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 сентября на базе ГУАП стартовал</w:t>
      </w:r>
      <w:r w:rsidR="00734AFB">
        <w:rPr>
          <w:rFonts w:ascii="Times New Roman" w:hAnsi="Times New Roman" w:cs="Times New Roman"/>
          <w:sz w:val="24"/>
          <w:szCs w:val="24"/>
        </w:rPr>
        <w:t>и соревнования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AF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инал</w:t>
      </w:r>
      <w:r w:rsidR="00734A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688">
        <w:rPr>
          <w:rFonts w:ascii="Times New Roman" w:hAnsi="Times New Roman" w:cs="Times New Roman"/>
          <w:sz w:val="24"/>
          <w:szCs w:val="24"/>
          <w:shd w:val="clear" w:color="auto" w:fill="FFFFFF"/>
        </w:rPr>
        <w:t>VIII Национального чемпионата по стандартам WorldSkills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83DE9" w:rsidRPr="00D66688">
        <w:rPr>
          <w:rFonts w:ascii="Times New Roman" w:hAnsi="Times New Roman" w:cs="Times New Roman"/>
          <w:sz w:val="24"/>
          <w:szCs w:val="24"/>
        </w:rPr>
        <w:t>14 сентября</w:t>
      </w:r>
      <w:r w:rsidR="008B5FA2">
        <w:rPr>
          <w:rFonts w:ascii="Times New Roman" w:hAnsi="Times New Roman" w:cs="Times New Roman"/>
          <w:sz w:val="24"/>
          <w:szCs w:val="24"/>
        </w:rPr>
        <w:t xml:space="preserve"> в формате онлайн-марафона подведены</w:t>
      </w:r>
      <w:r w:rsidR="00841A2E">
        <w:rPr>
          <w:rFonts w:ascii="Times New Roman" w:hAnsi="Times New Roman" w:cs="Times New Roman"/>
          <w:sz w:val="24"/>
          <w:szCs w:val="24"/>
        </w:rPr>
        <w:t xml:space="preserve"> первые</w:t>
      </w:r>
      <w:r w:rsidR="00C83DE9">
        <w:rPr>
          <w:rFonts w:ascii="Times New Roman" w:hAnsi="Times New Roman" w:cs="Times New Roman"/>
          <w:sz w:val="24"/>
          <w:szCs w:val="24"/>
        </w:rPr>
        <w:t xml:space="preserve"> итоги </w:t>
      </w:r>
      <w:r w:rsidR="00841A2E">
        <w:rPr>
          <w:rFonts w:ascii="Times New Roman" w:hAnsi="Times New Roman" w:cs="Times New Roman"/>
          <w:sz w:val="24"/>
          <w:szCs w:val="24"/>
        </w:rPr>
        <w:t>соревновательных дней</w:t>
      </w:r>
      <w:r w:rsidR="00734AFB">
        <w:rPr>
          <w:rFonts w:ascii="Times New Roman" w:hAnsi="Times New Roman" w:cs="Times New Roman"/>
          <w:sz w:val="24"/>
          <w:szCs w:val="24"/>
        </w:rPr>
        <w:t xml:space="preserve"> национального первенства</w:t>
      </w:r>
      <w:r w:rsidR="00C83DE9">
        <w:rPr>
          <w:rFonts w:ascii="Times New Roman" w:hAnsi="Times New Roman" w:cs="Times New Roman"/>
          <w:sz w:val="24"/>
          <w:szCs w:val="24"/>
        </w:rPr>
        <w:t xml:space="preserve">. </w:t>
      </w:r>
      <w:r w:rsidR="00D00E14">
        <w:rPr>
          <w:rFonts w:ascii="Times New Roman" w:hAnsi="Times New Roman" w:cs="Times New Roman"/>
          <w:sz w:val="24"/>
          <w:szCs w:val="24"/>
        </w:rPr>
        <w:t>Победителями основной возрастной группы в компетенции «Инженерия космических систем» и о</w:t>
      </w:r>
      <w:r w:rsidR="00C83DE9">
        <w:rPr>
          <w:rFonts w:ascii="Times New Roman" w:hAnsi="Times New Roman" w:cs="Times New Roman"/>
          <w:sz w:val="24"/>
          <w:szCs w:val="24"/>
        </w:rPr>
        <w:t>бладателями золотых медалей стал</w:t>
      </w:r>
      <w:r w:rsidR="00734AFB">
        <w:rPr>
          <w:rFonts w:ascii="Times New Roman" w:hAnsi="Times New Roman" w:cs="Times New Roman"/>
          <w:sz w:val="24"/>
          <w:szCs w:val="24"/>
        </w:rPr>
        <w:t>и</w:t>
      </w:r>
      <w:r w:rsidR="00D00E14">
        <w:rPr>
          <w:rFonts w:ascii="Times New Roman" w:hAnsi="Times New Roman" w:cs="Times New Roman"/>
          <w:sz w:val="24"/>
          <w:szCs w:val="24"/>
        </w:rPr>
        <w:t xml:space="preserve"> </w:t>
      </w:r>
      <w:r w:rsidR="00C83DE9">
        <w:rPr>
          <w:rFonts w:ascii="Times New Roman" w:hAnsi="Times New Roman" w:cs="Times New Roman"/>
          <w:sz w:val="24"/>
          <w:szCs w:val="24"/>
        </w:rPr>
        <w:t>студент</w:t>
      </w:r>
      <w:r w:rsidR="00734AFB">
        <w:rPr>
          <w:rFonts w:ascii="Times New Roman" w:hAnsi="Times New Roman" w:cs="Times New Roman"/>
          <w:sz w:val="24"/>
          <w:szCs w:val="24"/>
        </w:rPr>
        <w:t>ы</w:t>
      </w:r>
      <w:r w:rsidR="00C83DE9">
        <w:rPr>
          <w:rFonts w:ascii="Times New Roman" w:hAnsi="Times New Roman" w:cs="Times New Roman"/>
          <w:sz w:val="24"/>
          <w:szCs w:val="24"/>
        </w:rPr>
        <w:t xml:space="preserve"> факультета СПО ГУАП </w:t>
      </w:r>
      <w:r w:rsidR="00C83DE9"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</w:t>
      </w:r>
      <w:r w:rsidR="00734AF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83DE9"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Красилов</w:t>
      </w:r>
      <w:r w:rsidR="00734A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83DE9"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Серге</w:t>
      </w:r>
      <w:r w:rsidR="00734AF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83DE9"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Пищулин и Серге</w:t>
      </w:r>
      <w:r w:rsidR="00734AF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83DE9"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Шохин</w:t>
      </w:r>
      <w:r w:rsidR="00734A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чем мы их и поздравляем</w:t>
      </w:r>
      <w:r w:rsidR="004942C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843EE" w:rsidRPr="00DA1284" w:rsidRDefault="000843EE" w:rsidP="000843EE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2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меня результаты этих соревнований не стали неожиданными, я был уверен в своей команде и верил, что мы займем первое место, </w:t>
      </w:r>
      <w:r w:rsidRPr="0008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отмечает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 ФСПО ГУАП</w:t>
      </w:r>
      <w:r w:rsidRPr="005B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Пищулин. – </w:t>
      </w:r>
      <w:r w:rsidRPr="00084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Моей задачей была разработка основной программы для работы макета спутника. Это одна из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самых</w:t>
      </w:r>
      <w:r w:rsidRPr="00084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сложных задач в рамках чемпионатных испытаний, но после усердной подготовки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она оказалась для меня достаточно легкой</w:t>
      </w:r>
      <w:r w:rsidRPr="00084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Я разработал свою систему, которую тщательно оптимизировал, чтобы успеть выполнить задание за короткое время.</w:t>
      </w:r>
    </w:p>
    <w:p w:rsidR="0033486E" w:rsidRDefault="0033486E" w:rsidP="0033486E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42C1">
        <w:rPr>
          <w:rFonts w:ascii="Times New Roman" w:hAnsi="Times New Roman" w:cs="Times New Roman"/>
          <w:i/>
          <w:sz w:val="24"/>
          <w:szCs w:val="24"/>
        </w:rPr>
        <w:t>Во время выполнения конкурсного задания с</w:t>
      </w:r>
      <w:r w:rsidRPr="005B7DF4">
        <w:rPr>
          <w:rFonts w:ascii="Times New Roman" w:hAnsi="Times New Roman" w:cs="Times New Roman"/>
          <w:i/>
          <w:sz w:val="24"/>
          <w:szCs w:val="24"/>
        </w:rPr>
        <w:t>ложно было сохранять предельную концентрацию и одновременно поддерживать высокую работоспособность</w:t>
      </w:r>
      <w:r>
        <w:rPr>
          <w:rFonts w:ascii="Times New Roman" w:hAnsi="Times New Roman" w:cs="Times New Roman"/>
          <w:sz w:val="24"/>
          <w:szCs w:val="24"/>
        </w:rPr>
        <w:t>, – рассказывает студент ФСПО ГУАП</w:t>
      </w:r>
      <w:r w:rsidRPr="005B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Шохин</w:t>
      </w:r>
      <w:r w:rsidRPr="005B7DF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5B7D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2C1">
        <w:rPr>
          <w:rFonts w:ascii="Times New Roman" w:hAnsi="Times New Roman" w:cs="Times New Roman"/>
          <w:i/>
          <w:sz w:val="24"/>
          <w:szCs w:val="24"/>
        </w:rPr>
        <w:t>В</w:t>
      </w:r>
      <w:r w:rsidRPr="005B7DF4">
        <w:rPr>
          <w:rFonts w:ascii="Times New Roman" w:hAnsi="Times New Roman" w:cs="Times New Roman"/>
          <w:i/>
          <w:sz w:val="24"/>
          <w:szCs w:val="24"/>
        </w:rPr>
        <w:t xml:space="preserve"> голове нужно было держать много разной информации и быть готовым к внештатным ситуациям. Так, например, на третий день соревнований из-за плохой проводки у нас не работала одна из программ. Но мы смогли собраться, понять, в чем причина, и исправить проблему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C76" w:rsidRDefault="00C306FE" w:rsidP="0033486E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06FE">
        <w:rPr>
          <w:rFonts w:ascii="Times New Roman" w:hAnsi="Times New Roman" w:cs="Times New Roman"/>
          <w:sz w:val="24"/>
          <w:szCs w:val="24"/>
        </w:rPr>
        <w:t xml:space="preserve">– </w:t>
      </w:r>
      <w:r w:rsidR="0033486E" w:rsidRPr="004942C1">
        <w:rPr>
          <w:rFonts w:ascii="Times New Roman" w:hAnsi="Times New Roman" w:cs="Times New Roman"/>
          <w:i/>
          <w:sz w:val="24"/>
          <w:szCs w:val="24"/>
        </w:rPr>
        <w:t xml:space="preserve">Сложность </w:t>
      </w:r>
      <w:r w:rsidR="004942C1" w:rsidRPr="004942C1">
        <w:rPr>
          <w:rFonts w:ascii="Times New Roman" w:hAnsi="Times New Roman" w:cs="Times New Roman"/>
          <w:i/>
          <w:sz w:val="24"/>
          <w:szCs w:val="24"/>
        </w:rPr>
        <w:t xml:space="preserve">была </w:t>
      </w:r>
      <w:r w:rsidR="0033486E" w:rsidRPr="004942C1">
        <w:rPr>
          <w:rFonts w:ascii="Times New Roman" w:hAnsi="Times New Roman" w:cs="Times New Roman"/>
          <w:i/>
          <w:sz w:val="24"/>
          <w:szCs w:val="24"/>
        </w:rPr>
        <w:t xml:space="preserve">еще и в том, что у нас новый корпус спутника, </w:t>
      </w:r>
      <w:r w:rsidR="00F129B0">
        <w:rPr>
          <w:rFonts w:ascii="Times New Roman" w:hAnsi="Times New Roman" w:cs="Times New Roman"/>
          <w:i/>
          <w:sz w:val="24"/>
          <w:szCs w:val="24"/>
        </w:rPr>
        <w:t>для которого</w:t>
      </w:r>
      <w:r w:rsidR="0033486E" w:rsidRPr="004942C1">
        <w:rPr>
          <w:rFonts w:ascii="Times New Roman" w:hAnsi="Times New Roman" w:cs="Times New Roman"/>
          <w:i/>
          <w:sz w:val="24"/>
          <w:szCs w:val="24"/>
        </w:rPr>
        <w:t xml:space="preserve"> было труднее делать сборку, учитывая центры масс. А еще ситуацию осложняло то, что мы не видели, на каком этапе находятся другие команды, и не м</w:t>
      </w:r>
      <w:r w:rsidR="00F129B0">
        <w:rPr>
          <w:rFonts w:ascii="Times New Roman" w:hAnsi="Times New Roman" w:cs="Times New Roman"/>
          <w:i/>
          <w:sz w:val="24"/>
          <w:szCs w:val="24"/>
        </w:rPr>
        <w:t>огли оценить, отстаем мы или нет</w:t>
      </w:r>
      <w:r>
        <w:rPr>
          <w:rFonts w:ascii="Times New Roman" w:hAnsi="Times New Roman" w:cs="Times New Roman"/>
          <w:sz w:val="24"/>
          <w:szCs w:val="24"/>
        </w:rPr>
        <w:t xml:space="preserve">, – делится впечатлениями студентка ФСПО ГУАП </w:t>
      </w:r>
      <w:r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 Красилова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49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9B0" w:rsidRPr="00C306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два года занимаемся изучением данной компетенции</w:t>
      </w:r>
      <w:r w:rsidR="00F12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к</w:t>
      </w:r>
      <w:r w:rsidR="00F129B0" w:rsidRPr="00C306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аждый раз делаем упор на разные модули. В этом году стремились к</w:t>
      </w:r>
      <w:r w:rsidR="00F12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оптимизации работы и</w:t>
      </w:r>
      <w:r w:rsidR="00F129B0" w:rsidRPr="00C306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100% выполнению</w:t>
      </w:r>
      <w:r w:rsidR="00F12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всех поставленных</w:t>
      </w:r>
      <w:r w:rsidR="00F129B0" w:rsidRPr="00C306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задач</w:t>
      </w:r>
      <w:r w:rsidR="00F12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</w:t>
      </w:r>
      <w:r w:rsidR="00F129B0" w:rsidRPr="00C306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еред финалом национального первенства прошли несколько тестовых чемпионатов от и до, </w:t>
      </w:r>
      <w:r w:rsidR="00F12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чтобы можно было увидеть сильные стороны и разобрать допущенные ошибки. </w:t>
      </w:r>
      <w:r w:rsidRPr="00C306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моих ближайших планах написать и защитить диплом, поступить в ГУАП, может быть принять участие в межвузовском чемпионате </w:t>
      </w:r>
      <w:r w:rsidRPr="00C306F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Worl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</w:t>
      </w:r>
      <w:r w:rsidRPr="00C306F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Skills</w:t>
      </w:r>
      <w:r w:rsidRPr="00C306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либо попробовать себя</w:t>
      </w:r>
      <w:r w:rsidR="004942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уже</w:t>
      </w:r>
      <w:r w:rsidRPr="00C306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качестве эксперта. Но одно знаю точно – с «Инженерией космических систем» заканчивать сейчас не хочу и буду развиваться в этом направлении дальше.</w:t>
      </w:r>
    </w:p>
    <w:p w:rsidR="0026157C" w:rsidRDefault="0026157C" w:rsidP="0033486E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Наставником команды </w:t>
      </w:r>
      <w:r w:rsidR="00F12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 </w:t>
      </w:r>
      <w:r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декана </w:t>
      </w:r>
      <w:proofErr w:type="gramStart"/>
      <w:r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и инновационной работе факультета 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ГУАП</w:t>
      </w:r>
      <w:r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Поляков.</w:t>
      </w:r>
      <w:r w:rsidR="00017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словам эксперта, подготовка к </w:t>
      </w:r>
      <w:r w:rsidR="0002202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17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иналу стартовала в начале августа. Тренировки проходили 2-3 раза в </w:t>
      </w:r>
      <w:r w:rsidR="00017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неделю на протяжении 4-6 часов с обязательным проведением тестовых чемпионатов, максимально приближенных к реальным условиям. В заключительной</w:t>
      </w:r>
      <w:r w:rsidR="00F1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подготовительной работы</w:t>
      </w:r>
      <w:r w:rsidR="00017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</w:t>
      </w:r>
      <w:r w:rsidR="00022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017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 w:rsidR="00F1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0174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командное взаимодействие и сделать упор на скорость выполнения заданий.</w:t>
      </w:r>
    </w:p>
    <w:p w:rsidR="0001748D" w:rsidRDefault="0001748D" w:rsidP="0033486E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129B0" w:rsidRPr="0047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мой взгляд, ребята были полностью готовы к соревнованиям. И не только в плане теоретических знаний и практических навыков, но и с точки зрения стрессовых ситуаций, которые часто возникают на соревнованиях такого высокого уровня</w:t>
      </w:r>
      <w:r w:rsidR="00475018" w:rsidRPr="0047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Я был уверен, что наши студенты выступят достойно</w:t>
      </w:r>
      <w:r w:rsidR="00F1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оценивает работу команды ГУАП </w:t>
      </w:r>
      <w:r w:rsidR="00F129B0"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F129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129B0"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декана по научной и инновационной работе факультета СПО</w:t>
      </w:r>
      <w:r w:rsidR="00F1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9B0" w:rsidRPr="004221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</w:t>
      </w:r>
      <w:r w:rsidR="00F129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Поляков</w:t>
      </w:r>
      <w:r w:rsidR="00475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129B0" w:rsidRPr="0047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моей памяти это один из сильнейших составов, который мы готовили. Анастасия Красилова за то время, что мы готовились, достаточно сильно прокачалась в навыках работы с </w:t>
      </w:r>
      <w:proofErr w:type="spellStart"/>
      <w:r w:rsidR="00F129B0" w:rsidRPr="0047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SolidWorks</w:t>
      </w:r>
      <w:proofErr w:type="spellEnd"/>
      <w:r w:rsidR="00F129B0" w:rsidRPr="0047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стала неким моторчиком команды, которые </w:t>
      </w:r>
      <w:r w:rsidR="008A6F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мотивировал</w:t>
      </w:r>
      <w:r w:rsidR="00F129B0" w:rsidRPr="0047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 двигаться вперед. Сергей Шохин – грамотный и креативный специалист, один из лучших студентов в своей учебной группе. В команде он вы</w:t>
      </w:r>
      <w:r w:rsidR="00475018" w:rsidRPr="0047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полнял самый большой объем работы с электроникой и приборами спутника. Думаю, его ждет прекрасное будущее в своей профессии. Сергей Пищулин стал для меня открытием года. До этого момента мы не включали в состав команд первокурсников, но для Сергея сделали исключение, потому что его потенциал</w:t>
      </w:r>
      <w:r w:rsidR="008A6F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был</w:t>
      </w:r>
      <w:r w:rsidR="00475018" w:rsidRPr="00475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виден невооруженным взглядом. И мы в своем выборе не ошиблись – он единственный на соревнованиях выполнил программирование спутника по полной циклограмме, что позволило всей команде подняться на такое высокое место</w:t>
      </w:r>
      <w:r w:rsidR="00475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A8F" w:rsidRPr="00EE357F" w:rsidRDefault="004942C1" w:rsidP="00EE357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3DE9">
        <w:rPr>
          <w:rFonts w:ascii="Times New Roman" w:hAnsi="Times New Roman" w:cs="Times New Roman"/>
          <w:sz w:val="24"/>
          <w:szCs w:val="24"/>
        </w:rPr>
        <w:t>оздравляем команду нашего университета</w:t>
      </w:r>
      <w:r w:rsidR="00475018">
        <w:rPr>
          <w:rFonts w:ascii="Times New Roman" w:hAnsi="Times New Roman" w:cs="Times New Roman"/>
          <w:sz w:val="24"/>
          <w:szCs w:val="24"/>
        </w:rPr>
        <w:t xml:space="preserve"> и наставника</w:t>
      </w:r>
      <w:r w:rsidR="00C83DE9">
        <w:rPr>
          <w:rFonts w:ascii="Times New Roman" w:hAnsi="Times New Roman" w:cs="Times New Roman"/>
          <w:sz w:val="24"/>
          <w:szCs w:val="24"/>
        </w:rPr>
        <w:t xml:space="preserve"> с </w:t>
      </w:r>
      <w:r w:rsidR="008B5FA2">
        <w:rPr>
          <w:rFonts w:ascii="Times New Roman" w:hAnsi="Times New Roman" w:cs="Times New Roman"/>
          <w:sz w:val="24"/>
          <w:szCs w:val="24"/>
        </w:rPr>
        <w:t>заслуженными наградами</w:t>
      </w:r>
      <w:r w:rsidR="00C83DE9">
        <w:rPr>
          <w:rFonts w:ascii="Times New Roman" w:hAnsi="Times New Roman" w:cs="Times New Roman"/>
          <w:sz w:val="24"/>
          <w:szCs w:val="24"/>
        </w:rPr>
        <w:t xml:space="preserve"> и желаем, чтобы </w:t>
      </w:r>
      <w:r w:rsidR="008B5FA2">
        <w:rPr>
          <w:rFonts w:ascii="Times New Roman" w:hAnsi="Times New Roman" w:cs="Times New Roman"/>
          <w:sz w:val="24"/>
          <w:szCs w:val="24"/>
        </w:rPr>
        <w:t>победа</w:t>
      </w:r>
      <w:r w:rsidR="00EE357F">
        <w:rPr>
          <w:rFonts w:ascii="Times New Roman" w:hAnsi="Times New Roman" w:cs="Times New Roman"/>
          <w:sz w:val="24"/>
          <w:szCs w:val="24"/>
        </w:rPr>
        <w:t>, пополнившая чемпионскую копилку ГУАП,</w:t>
      </w:r>
      <w:r w:rsidR="008B5FA2">
        <w:rPr>
          <w:rFonts w:ascii="Times New Roman" w:hAnsi="Times New Roman" w:cs="Times New Roman"/>
          <w:sz w:val="24"/>
          <w:szCs w:val="24"/>
        </w:rPr>
        <w:t xml:space="preserve"> вдохновила на </w:t>
      </w:r>
      <w:r w:rsidR="00EE357F">
        <w:rPr>
          <w:rFonts w:ascii="Times New Roman" w:hAnsi="Times New Roman" w:cs="Times New Roman"/>
          <w:sz w:val="24"/>
          <w:szCs w:val="24"/>
        </w:rPr>
        <w:t>очередные</w:t>
      </w:r>
      <w:r w:rsidR="008B5FA2">
        <w:rPr>
          <w:rFonts w:ascii="Times New Roman" w:hAnsi="Times New Roman" w:cs="Times New Roman"/>
          <w:sz w:val="24"/>
          <w:szCs w:val="24"/>
        </w:rPr>
        <w:t xml:space="preserve"> свершения и открыла дорогу </w:t>
      </w:r>
      <w:r w:rsidR="00EE357F">
        <w:rPr>
          <w:rFonts w:ascii="Times New Roman" w:hAnsi="Times New Roman" w:cs="Times New Roman"/>
          <w:sz w:val="24"/>
          <w:szCs w:val="24"/>
        </w:rPr>
        <w:t>новым знаниям</w:t>
      </w:r>
      <w:r>
        <w:rPr>
          <w:rFonts w:ascii="Times New Roman" w:hAnsi="Times New Roman" w:cs="Times New Roman"/>
          <w:sz w:val="24"/>
          <w:szCs w:val="24"/>
        </w:rPr>
        <w:t>!</w:t>
      </w:r>
    </w:p>
    <w:sectPr w:rsidR="00382A8F" w:rsidRPr="00EE357F" w:rsidSect="00E9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A29"/>
    <w:multiLevelType w:val="multilevel"/>
    <w:tmpl w:val="1288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52E6B"/>
    <w:multiLevelType w:val="multilevel"/>
    <w:tmpl w:val="E9EE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A39B1"/>
    <w:multiLevelType w:val="multilevel"/>
    <w:tmpl w:val="D034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6558"/>
    <w:rsid w:val="000008B8"/>
    <w:rsid w:val="0001748D"/>
    <w:rsid w:val="00022021"/>
    <w:rsid w:val="00030B8F"/>
    <w:rsid w:val="000843EE"/>
    <w:rsid w:val="00112953"/>
    <w:rsid w:val="001F6558"/>
    <w:rsid w:val="0026157C"/>
    <w:rsid w:val="002958B6"/>
    <w:rsid w:val="00321B52"/>
    <w:rsid w:val="0033486E"/>
    <w:rsid w:val="00375F17"/>
    <w:rsid w:val="00382A8F"/>
    <w:rsid w:val="004221DB"/>
    <w:rsid w:val="0045281E"/>
    <w:rsid w:val="0045696A"/>
    <w:rsid w:val="00475018"/>
    <w:rsid w:val="004942C1"/>
    <w:rsid w:val="004C71AE"/>
    <w:rsid w:val="004D437D"/>
    <w:rsid w:val="00571A16"/>
    <w:rsid w:val="00572AA6"/>
    <w:rsid w:val="005B7DF4"/>
    <w:rsid w:val="00603B6E"/>
    <w:rsid w:val="006C3208"/>
    <w:rsid w:val="00704B4C"/>
    <w:rsid w:val="00734AFB"/>
    <w:rsid w:val="00841A2E"/>
    <w:rsid w:val="008A6F54"/>
    <w:rsid w:val="008B5FA2"/>
    <w:rsid w:val="008C55BC"/>
    <w:rsid w:val="008F32AA"/>
    <w:rsid w:val="009920DA"/>
    <w:rsid w:val="009A1436"/>
    <w:rsid w:val="009D41A9"/>
    <w:rsid w:val="009E4C76"/>
    <w:rsid w:val="00B71730"/>
    <w:rsid w:val="00B85D27"/>
    <w:rsid w:val="00BB7852"/>
    <w:rsid w:val="00C10535"/>
    <w:rsid w:val="00C161D6"/>
    <w:rsid w:val="00C306FE"/>
    <w:rsid w:val="00C53DDA"/>
    <w:rsid w:val="00C83DE9"/>
    <w:rsid w:val="00C95E9E"/>
    <w:rsid w:val="00CF4E34"/>
    <w:rsid w:val="00D00E14"/>
    <w:rsid w:val="00D07BF3"/>
    <w:rsid w:val="00D651E8"/>
    <w:rsid w:val="00D66688"/>
    <w:rsid w:val="00DA1284"/>
    <w:rsid w:val="00E5620D"/>
    <w:rsid w:val="00E81341"/>
    <w:rsid w:val="00E83085"/>
    <w:rsid w:val="00E95BB4"/>
    <w:rsid w:val="00EE357F"/>
    <w:rsid w:val="00F129B0"/>
    <w:rsid w:val="00F26E2D"/>
    <w:rsid w:val="00F647AB"/>
    <w:rsid w:val="00F9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27"/>
  </w:style>
  <w:style w:type="paragraph" w:styleId="1">
    <w:name w:val="heading 1"/>
    <w:basedOn w:val="a"/>
    <w:link w:val="10"/>
    <w:uiPriority w:val="9"/>
    <w:qFormat/>
    <w:rsid w:val="00422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2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2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32AA"/>
    <w:pPr>
      <w:spacing w:after="0" w:line="240" w:lineRule="auto"/>
    </w:pPr>
  </w:style>
  <w:style w:type="character" w:styleId="a7">
    <w:name w:val="Strong"/>
    <w:basedOn w:val="a0"/>
    <w:uiPriority w:val="22"/>
    <w:qFormat/>
    <w:rsid w:val="004528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D6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6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2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2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32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Usеr</dc:creator>
  <cp:lastModifiedBy>user</cp:lastModifiedBy>
  <cp:revision>24</cp:revision>
  <dcterms:created xsi:type="dcterms:W3CDTF">2020-09-02T13:33:00Z</dcterms:created>
  <dcterms:modified xsi:type="dcterms:W3CDTF">2020-09-15T14:05:00Z</dcterms:modified>
</cp:coreProperties>
</file>