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61" w:rsidRDefault="004D7961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D7961">
        <w:rPr>
          <w:rFonts w:cs="Times New Roman"/>
          <w:b/>
          <w:color w:val="000000"/>
          <w:sz w:val="28"/>
          <w:szCs w:val="28"/>
          <w:shd w:val="clear" w:color="auto" w:fill="FFFFFF"/>
        </w:rPr>
        <w:t>Заголовок статьи: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2200" w:rsidRDefault="00122200" w:rsidP="009445FB">
      <w:pPr>
        <w:ind w:firstLine="708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ГУАП</w:t>
      </w:r>
      <w:r w:rsidR="004D7961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принял участие во </w:t>
      </w:r>
      <w:r w:rsidR="004D7961">
        <w:rPr>
          <w:rFonts w:cs="Times New Roman"/>
          <w:color w:val="000000"/>
          <w:sz w:val="28"/>
          <w:szCs w:val="28"/>
          <w:shd w:val="clear" w:color="auto" w:fill="FFFFFF"/>
        </w:rPr>
        <w:t>Всероссийск</w:t>
      </w:r>
      <w:r w:rsidR="004D7961">
        <w:rPr>
          <w:rFonts w:cs="Times New Roman"/>
          <w:color w:val="000000"/>
          <w:sz w:val="28"/>
          <w:szCs w:val="28"/>
          <w:shd w:val="clear" w:color="auto" w:fill="FFFFFF"/>
        </w:rPr>
        <w:t>ой акции</w:t>
      </w:r>
      <w:r w:rsidR="004D7961">
        <w:rPr>
          <w:rFonts w:cs="Times New Roman"/>
          <w:color w:val="000000"/>
          <w:sz w:val="28"/>
          <w:szCs w:val="28"/>
          <w:shd w:val="clear" w:color="auto" w:fill="FFFFFF"/>
        </w:rPr>
        <w:t xml:space="preserve"> «Стоп ВИЧ/СПИД»</w:t>
      </w:r>
    </w:p>
    <w:p w:rsidR="004D7961" w:rsidRDefault="004D7961" w:rsidP="00122200">
      <w:pPr>
        <w:spacing w:after="0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D7961">
        <w:rPr>
          <w:rFonts w:cs="Times New Roman"/>
          <w:b/>
          <w:color w:val="000000"/>
          <w:sz w:val="28"/>
          <w:szCs w:val="28"/>
          <w:shd w:val="clear" w:color="auto" w:fill="FFFFFF"/>
        </w:rPr>
        <w:t>Текст статьи:</w:t>
      </w:r>
    </w:p>
    <w:p w:rsidR="004D7961" w:rsidRDefault="004D7961" w:rsidP="00122200">
      <w:pPr>
        <w:spacing w:after="0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D7961" w:rsidRPr="004D7961" w:rsidRDefault="004D7961" w:rsidP="009445FB">
      <w:pPr>
        <w:spacing w:after="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D7961">
        <w:rPr>
          <w:rFonts w:cs="Times New Roman"/>
          <w:color w:val="000000"/>
          <w:sz w:val="28"/>
          <w:szCs w:val="28"/>
          <w:shd w:val="clear" w:color="auto" w:fill="FFFFFF"/>
        </w:rPr>
        <w:t>С 10 по 20 мая 2016 года при активной поддержке Министерства здравоохранения РФ, Министерства образования и науки РФ и Министерства связи и массовых коммуникаций РФ проходит Всероссийская акция «Стоп ВИЧ/СПИД», приуроченная к 15 мая 2016 года – Всемирному дню погибших от заболевания.</w:t>
      </w:r>
    </w:p>
    <w:p w:rsidR="004D7961" w:rsidRPr="004D7961" w:rsidRDefault="004D7961" w:rsidP="00122200">
      <w:pPr>
        <w:spacing w:after="0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445FB" w:rsidRDefault="004D7961" w:rsidP="009445FB">
      <w:pPr>
        <w:spacing w:after="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рамках этого события </w:t>
      </w:r>
      <w:r w:rsidR="00122200" w:rsidRP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13 мая в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нашем </w:t>
      </w:r>
      <w:r w:rsid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университете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состоялась акция «</w:t>
      </w:r>
      <w:r w:rsidR="00122200" w:rsidRPr="00122200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топ</w:t>
      </w:r>
      <w:r w:rsidR="00122200" w:rsidRP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 ВИЧ/СПИ</w:t>
      </w:r>
      <w:r w:rsidR="00122200">
        <w:rPr>
          <w:rFonts w:cs="Times New Roman"/>
          <w:color w:val="000000"/>
          <w:sz w:val="28"/>
          <w:szCs w:val="28"/>
          <w:shd w:val="clear" w:color="auto" w:fill="FFFFFF"/>
        </w:rPr>
        <w:t>Д»</w:t>
      </w:r>
      <w:r w:rsidR="00122200" w:rsidRP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. Целью акции являлось повышение осведомленности о ВИЧ/СПИДе среди студентов. </w:t>
      </w:r>
    </w:p>
    <w:p w:rsidR="009445FB" w:rsidRDefault="009445FB" w:rsidP="00122200">
      <w:pPr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122200" w:rsidRDefault="00122200" w:rsidP="009445FB">
      <w:pPr>
        <w:spacing w:after="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Активисты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профкома студентов и аспирантов ГУАП</w:t>
      </w: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задавали </w:t>
      </w:r>
      <w:r w:rsidR="009445FB" w:rsidRP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вопросы </w:t>
      </w:r>
      <w:r w:rsidR="009445FB">
        <w:rPr>
          <w:rFonts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>тематике</w:t>
      </w:r>
      <w:r w:rsidR="009445FB">
        <w:rPr>
          <w:rFonts w:cs="Times New Roman"/>
          <w:color w:val="000000"/>
          <w:sz w:val="28"/>
          <w:szCs w:val="28"/>
          <w:shd w:val="clear" w:color="auto" w:fill="FFFFFF"/>
        </w:rPr>
        <w:t xml:space="preserve"> ВИЧ и СПИД, раздавали </w:t>
      </w: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>буклет</w:t>
      </w:r>
      <w:r w:rsidR="009445FB">
        <w:rPr>
          <w:rFonts w:cs="Times New Roman"/>
          <w:color w:val="000000"/>
          <w:sz w:val="28"/>
          <w:szCs w:val="28"/>
          <w:shd w:val="clear" w:color="auto" w:fill="FFFFFF"/>
        </w:rPr>
        <w:t>ы</w:t>
      </w: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5FB">
        <w:rPr>
          <w:rFonts w:cs="Times New Roman"/>
          <w:color w:val="000000"/>
          <w:sz w:val="28"/>
          <w:szCs w:val="28"/>
          <w:shd w:val="clear" w:color="auto" w:fill="FFFFFF"/>
        </w:rPr>
        <w:t xml:space="preserve">с информацией об основных мерах </w:t>
      </w: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профилактики, своевременной диагностики инфицирования и необратимости последствий в случае </w:t>
      </w:r>
      <w:r w:rsidR="009445FB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развития болезни. Кроме того, участники акции получали </w:t>
      </w: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значок с </w:t>
      </w:r>
      <w:r w:rsidR="009445FB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>расной лентой</w:t>
      </w:r>
      <w:r w:rsidR="009445FB">
        <w:rPr>
          <w:rFonts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>символом всемирного движения</w:t>
      </w:r>
      <w:r w:rsidR="009445FB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борьбе со СПИДо</w:t>
      </w:r>
      <w:bookmarkStart w:id="0" w:name="_GoBack"/>
      <w:bookmarkEnd w:id="0"/>
      <w:r w:rsidR="009445FB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445FB" w:rsidRDefault="009445FB" w:rsidP="009445FB">
      <w:pPr>
        <w:spacing w:after="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31D4D" w:rsidRPr="00122200" w:rsidRDefault="00122200" w:rsidP="009445FB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122200">
        <w:rPr>
          <w:rFonts w:cs="Times New Roman"/>
          <w:color w:val="000000"/>
          <w:sz w:val="28"/>
          <w:szCs w:val="28"/>
          <w:shd w:val="clear" w:color="auto" w:fill="FFFFFF"/>
        </w:rPr>
        <w:t>Акция получилась очень информативной и полезной для студентов.</w:t>
      </w:r>
    </w:p>
    <w:sectPr w:rsidR="00431D4D" w:rsidRPr="0012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00"/>
    <w:rsid w:val="00122200"/>
    <w:rsid w:val="002D7775"/>
    <w:rsid w:val="004C0C0E"/>
    <w:rsid w:val="004D7961"/>
    <w:rsid w:val="009445FB"/>
    <w:rsid w:val="00C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D075-BFA1-4745-A96D-8B2EAA2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Sergey</cp:lastModifiedBy>
  <cp:revision>2</cp:revision>
  <dcterms:created xsi:type="dcterms:W3CDTF">2016-05-16T07:39:00Z</dcterms:created>
  <dcterms:modified xsi:type="dcterms:W3CDTF">2016-05-16T07:39:00Z</dcterms:modified>
</cp:coreProperties>
</file>