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AC" w:rsidRPr="00F123AC" w:rsidRDefault="00F123AC" w:rsidP="00F123A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23AC">
        <w:rPr>
          <w:rFonts w:ascii="Times New Roman" w:hAnsi="Times New Roman" w:cs="Times New Roman"/>
          <w:sz w:val="24"/>
          <w:szCs w:val="24"/>
        </w:rPr>
        <w:t>Награждение выдающихся сотрудников памятными медалями в связи с 80-летием ГУАП</w:t>
      </w:r>
    </w:p>
    <w:p w:rsidR="00F123AC" w:rsidRPr="00F123AC" w:rsidRDefault="00F123AC" w:rsidP="00F13E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3AC" w:rsidRPr="00F123AC" w:rsidRDefault="00F13EB2" w:rsidP="00F13E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AC">
        <w:rPr>
          <w:rFonts w:ascii="Times New Roman" w:hAnsi="Times New Roman" w:cs="Times New Roman"/>
          <w:sz w:val="24"/>
          <w:szCs w:val="24"/>
        </w:rPr>
        <w:t>Награждение выдающихся сотрудников памятными медалями в связи с 80-летием ГУАП продолжается и на кафедре №13. И.О. заведующей кафедрой эксплуатации и управления аэрокосмическими системами Овчинниковой Натальей Анатольевной на прошедшем заседании кафедры №13 медалями были награждены доценты Панферов Александр Иванович, Пономарев Валерий Константинович и Скорина Сергей Федосиевич за большой вклад в обучение студентов и их развитие в научно-исследовательской деятельности! Так</w:t>
      </w:r>
      <w:r w:rsidR="00801C3D" w:rsidRPr="00F123AC">
        <w:rPr>
          <w:rFonts w:ascii="Times New Roman" w:hAnsi="Times New Roman" w:cs="Times New Roman"/>
          <w:sz w:val="24"/>
          <w:szCs w:val="24"/>
        </w:rPr>
        <w:t xml:space="preserve">же отдельно была оценена работа профессора Северов Леонид Анатольевич, </w:t>
      </w:r>
      <w:r w:rsidRPr="00F123AC">
        <w:rPr>
          <w:rFonts w:ascii="Times New Roman" w:hAnsi="Times New Roman" w:cs="Times New Roman"/>
          <w:sz w:val="24"/>
          <w:szCs w:val="24"/>
        </w:rPr>
        <w:t>доцентов Тихомирова Михаила Евгеньевича и Слюсаренко Александра Сергеевича</w:t>
      </w:r>
      <w:r w:rsidR="00801C3D" w:rsidRPr="00F123AC">
        <w:rPr>
          <w:rFonts w:ascii="Times New Roman" w:hAnsi="Times New Roman" w:cs="Times New Roman"/>
          <w:sz w:val="24"/>
          <w:szCs w:val="24"/>
        </w:rPr>
        <w:t xml:space="preserve"> и заведующего лабораторией Шефнера Дмитрия Вадимовича</w:t>
      </w:r>
      <w:r w:rsidR="004E3DA9" w:rsidRPr="00F123AC">
        <w:rPr>
          <w:rFonts w:ascii="Times New Roman" w:hAnsi="Times New Roman" w:cs="Times New Roman"/>
          <w:sz w:val="24"/>
          <w:szCs w:val="24"/>
        </w:rPr>
        <w:t xml:space="preserve">, получивших подарочные экземпляры книг «Созидатели будущего», посвященных юбилею ГУАП. </w:t>
      </w:r>
      <w:r w:rsidRPr="00F123AC">
        <w:rPr>
          <w:rFonts w:ascii="Times New Roman" w:hAnsi="Times New Roman" w:cs="Times New Roman"/>
          <w:sz w:val="24"/>
          <w:szCs w:val="24"/>
        </w:rPr>
        <w:t xml:space="preserve"> </w:t>
      </w:r>
      <w:r w:rsidR="00F123AC" w:rsidRPr="00F12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AC" w:rsidRDefault="000F183D" w:rsidP="00F13E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AC">
        <w:rPr>
          <w:rFonts w:ascii="Times New Roman" w:hAnsi="Times New Roman" w:cs="Times New Roman"/>
          <w:sz w:val="24"/>
          <w:szCs w:val="24"/>
        </w:rPr>
        <w:t>Знаками отличия за проведенную работу также были отмечены ассистент Назаренко</w:t>
      </w:r>
      <w:bookmarkStart w:id="0" w:name="_GoBack"/>
      <w:bookmarkEnd w:id="0"/>
      <w:r w:rsidRPr="00F123AC">
        <w:rPr>
          <w:rFonts w:ascii="Times New Roman" w:hAnsi="Times New Roman" w:cs="Times New Roman"/>
          <w:sz w:val="24"/>
          <w:szCs w:val="24"/>
        </w:rPr>
        <w:t xml:space="preserve"> Павел Александрович, лаборант Семенова Валентина Павловна, старший преподаватель Павлов Антон Михайлович и ведущий инженер Ильенков Александр Александрович. </w:t>
      </w:r>
    </w:p>
    <w:p w:rsidR="00F13EB2" w:rsidRPr="00857D3E" w:rsidRDefault="000F183D" w:rsidP="00F13EB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D3E">
        <w:rPr>
          <w:rFonts w:ascii="Times New Roman" w:hAnsi="Times New Roman" w:cs="Times New Roman"/>
          <w:i/>
          <w:sz w:val="24"/>
          <w:szCs w:val="24"/>
        </w:rPr>
        <w:t>Всем отличившимся мы желаем сил и вдохновения на достижение всех поставленных целей! А ост</w:t>
      </w:r>
      <w:r w:rsidR="00B057B3" w:rsidRPr="00857D3E">
        <w:rPr>
          <w:rFonts w:ascii="Times New Roman" w:hAnsi="Times New Roman" w:cs="Times New Roman"/>
          <w:i/>
          <w:sz w:val="24"/>
          <w:szCs w:val="24"/>
        </w:rPr>
        <w:t xml:space="preserve">альным </w:t>
      </w:r>
      <w:r w:rsidR="0063749E" w:rsidRPr="00857D3E">
        <w:rPr>
          <w:rFonts w:ascii="Times New Roman" w:hAnsi="Times New Roman" w:cs="Times New Roman"/>
          <w:i/>
          <w:sz w:val="24"/>
          <w:szCs w:val="24"/>
        </w:rPr>
        <w:t>-</w:t>
      </w:r>
      <w:r w:rsidR="00B057B3" w:rsidRPr="00857D3E">
        <w:rPr>
          <w:rFonts w:ascii="Times New Roman" w:hAnsi="Times New Roman" w:cs="Times New Roman"/>
          <w:i/>
          <w:sz w:val="24"/>
          <w:szCs w:val="24"/>
        </w:rPr>
        <w:t xml:space="preserve"> удачи </w:t>
      </w:r>
      <w:r w:rsidRPr="00857D3E">
        <w:rPr>
          <w:rFonts w:ascii="Times New Roman" w:hAnsi="Times New Roman" w:cs="Times New Roman"/>
          <w:i/>
          <w:sz w:val="24"/>
          <w:szCs w:val="24"/>
        </w:rPr>
        <w:t xml:space="preserve">для покорения новых вершин! </w:t>
      </w:r>
    </w:p>
    <w:p w:rsidR="00F13EB2" w:rsidRDefault="00F13EB2">
      <w:pPr>
        <w:spacing w:line="360" w:lineRule="auto"/>
        <w:ind w:firstLine="709"/>
      </w:pPr>
    </w:p>
    <w:sectPr w:rsidR="00F13EB2" w:rsidSect="005C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E0B"/>
    <w:rsid w:val="000B15E8"/>
    <w:rsid w:val="000F183D"/>
    <w:rsid w:val="004E3DA9"/>
    <w:rsid w:val="005C49AF"/>
    <w:rsid w:val="0063749E"/>
    <w:rsid w:val="00801C3D"/>
    <w:rsid w:val="00857D3E"/>
    <w:rsid w:val="0086721B"/>
    <w:rsid w:val="00B057B3"/>
    <w:rsid w:val="00ED3E0B"/>
    <w:rsid w:val="00F123AC"/>
    <w:rsid w:val="00F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71F06-9B08-487F-B852-8479109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science</cp:lastModifiedBy>
  <cp:revision>7</cp:revision>
  <dcterms:created xsi:type="dcterms:W3CDTF">2021-04-22T22:49:00Z</dcterms:created>
  <dcterms:modified xsi:type="dcterms:W3CDTF">2021-04-25T04:38:00Z</dcterms:modified>
</cp:coreProperties>
</file>