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4" w:rsidRPr="000A3528" w:rsidRDefault="00E93F74" w:rsidP="000A35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52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93F74" w:rsidRPr="000A3528" w:rsidRDefault="00986493" w:rsidP="000A3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ученый из</w:t>
      </w:r>
      <w:r w:rsidR="00E93F74" w:rsidRPr="000A3528">
        <w:rPr>
          <w:rFonts w:ascii="Times New Roman" w:hAnsi="Times New Roman" w:cs="Times New Roman"/>
          <w:sz w:val="24"/>
          <w:szCs w:val="24"/>
        </w:rPr>
        <w:t xml:space="preserve"> ГУАП задал вопрос Министру науки и высшего образования на ПМЭФ</w:t>
      </w:r>
    </w:p>
    <w:p w:rsidR="000A3528" w:rsidRDefault="000A3528" w:rsidP="000A3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F74" w:rsidRPr="000A3528" w:rsidRDefault="00E93F74" w:rsidP="000A35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52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93F74" w:rsidRDefault="00E93F74" w:rsidP="000A3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528">
        <w:rPr>
          <w:rFonts w:ascii="Times New Roman" w:hAnsi="Times New Roman" w:cs="Times New Roman"/>
          <w:sz w:val="24"/>
          <w:szCs w:val="24"/>
        </w:rPr>
        <w:t xml:space="preserve">5 мая </w:t>
      </w:r>
      <w:r w:rsidR="00123E83">
        <w:rPr>
          <w:rFonts w:ascii="Times New Roman" w:hAnsi="Times New Roman" w:cs="Times New Roman"/>
          <w:sz w:val="24"/>
          <w:szCs w:val="24"/>
        </w:rPr>
        <w:t>представители</w:t>
      </w:r>
      <w:r w:rsidRPr="000A3528">
        <w:rPr>
          <w:rFonts w:ascii="Times New Roman" w:hAnsi="Times New Roman" w:cs="Times New Roman"/>
          <w:sz w:val="24"/>
          <w:szCs w:val="24"/>
        </w:rPr>
        <w:t xml:space="preserve"> </w:t>
      </w:r>
      <w:r w:rsidR="00986493">
        <w:rPr>
          <w:rFonts w:ascii="Times New Roman" w:hAnsi="Times New Roman" w:cs="Times New Roman"/>
          <w:sz w:val="24"/>
          <w:szCs w:val="24"/>
        </w:rPr>
        <w:t xml:space="preserve">нашего университета </w:t>
      </w:r>
      <w:r w:rsidRPr="000A3528">
        <w:rPr>
          <w:rFonts w:ascii="Times New Roman" w:hAnsi="Times New Roman" w:cs="Times New Roman"/>
          <w:sz w:val="24"/>
          <w:szCs w:val="24"/>
        </w:rPr>
        <w:t>приняли участие в одной из сессий Петербургского международного экономического форума, посвященной молодежной науке.</w:t>
      </w:r>
    </w:p>
    <w:p w:rsidR="000A3528" w:rsidRPr="000A3528" w:rsidRDefault="000A3528" w:rsidP="000A3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F74" w:rsidRPr="000A3528" w:rsidRDefault="00E93F74" w:rsidP="000A35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52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93F74" w:rsidRPr="000A3528" w:rsidRDefault="00E93F74" w:rsidP="000A3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528">
        <w:rPr>
          <w:rFonts w:ascii="Times New Roman" w:hAnsi="Times New Roman" w:cs="Times New Roman"/>
          <w:sz w:val="24"/>
          <w:szCs w:val="24"/>
        </w:rPr>
        <w:t xml:space="preserve">В заключительный день ПМЭФ Министр науки и высшего образования РФ </w:t>
      </w:r>
      <w:r w:rsidRPr="000A3528">
        <w:rPr>
          <w:rStyle w:val="a3"/>
          <w:rFonts w:ascii="Times New Roman" w:hAnsi="Times New Roman" w:cs="Times New Roman"/>
          <w:b w:val="0"/>
          <w:sz w:val="24"/>
          <w:szCs w:val="24"/>
        </w:rPr>
        <w:t>Валерий Фальков</w:t>
      </w:r>
      <w:r w:rsidRPr="000A3528">
        <w:rPr>
          <w:rFonts w:ascii="Times New Roman" w:hAnsi="Times New Roman" w:cs="Times New Roman"/>
          <w:sz w:val="24"/>
          <w:szCs w:val="24"/>
        </w:rPr>
        <w:t xml:space="preserve"> ответил на вопросы молодых ученых. В дискуссии на тему «Роль молодежных научных сообществ в реализации стратегии научно-технологического развития России» приняли участие стипендиаты и обладатели премий Президента России, получатели грантов, а также представители Студенческих научных об</w:t>
      </w:r>
      <w:r w:rsidR="00123E83">
        <w:rPr>
          <w:rFonts w:ascii="Times New Roman" w:hAnsi="Times New Roman" w:cs="Times New Roman"/>
          <w:sz w:val="24"/>
          <w:szCs w:val="24"/>
        </w:rPr>
        <w:t>ществ</w:t>
      </w:r>
      <w:r w:rsidRPr="000A3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D61" w:rsidRDefault="00E93F74" w:rsidP="000A3528">
      <w:pPr>
        <w:pStyle w:val="a4"/>
        <w:spacing w:before="0" w:beforeAutospacing="0" w:after="0" w:afterAutospacing="0" w:line="276" w:lineRule="auto"/>
        <w:ind w:firstLine="708"/>
        <w:jc w:val="both"/>
      </w:pPr>
      <w:r w:rsidRPr="000A3528">
        <w:t xml:space="preserve">ГУАП на этом мероприятии представили директор Центра </w:t>
      </w:r>
      <w:r w:rsidR="000A3528" w:rsidRPr="000A3528">
        <w:t>развития профессиональных компетенций Ирина Анисимова и руководитель Лаборатории интеллектуальных технологий и моделирования сложных систем</w:t>
      </w:r>
      <w:r w:rsidR="000A3528">
        <w:t xml:space="preserve"> Вадим Ненашев, которому удалось задать вопрос Министру науки и высшего образования Валерию </w:t>
      </w:r>
      <w:proofErr w:type="spellStart"/>
      <w:r w:rsidR="000A3528">
        <w:t>Фалькову</w:t>
      </w:r>
      <w:proofErr w:type="spellEnd"/>
      <w:r w:rsidR="000A3528">
        <w:t>.</w:t>
      </w:r>
      <w:r w:rsidR="00684D61">
        <w:t xml:space="preserve"> </w:t>
      </w:r>
    </w:p>
    <w:p w:rsidR="000A3528" w:rsidRPr="000A3528" w:rsidRDefault="00684D61" w:rsidP="000A3528">
      <w:pPr>
        <w:pStyle w:val="a4"/>
        <w:spacing w:before="0" w:beforeAutospacing="0" w:after="0" w:afterAutospacing="0" w:line="276" w:lineRule="auto"/>
        <w:ind w:firstLine="708"/>
        <w:jc w:val="both"/>
      </w:pPr>
      <w:r>
        <w:t>Вадим Ненашев спросил</w:t>
      </w:r>
      <w:r w:rsidR="00123E83">
        <w:t xml:space="preserve"> </w:t>
      </w:r>
      <w:r>
        <w:t xml:space="preserve">о </w:t>
      </w:r>
      <w:r w:rsidR="00E75F42">
        <w:t>предложении Министерства ввести статус</w:t>
      </w:r>
      <w:r>
        <w:t xml:space="preserve"> молодого ученого и о том, какие возможности </w:t>
      </w:r>
      <w:r w:rsidR="00986493">
        <w:t>он откроет для</w:t>
      </w:r>
      <w:r>
        <w:t xml:space="preserve"> людей, занимающихся наукой. Валерий Фальков </w:t>
      </w:r>
      <w:r w:rsidR="00A15DFA">
        <w:t>ответил</w:t>
      </w:r>
      <w:r>
        <w:t xml:space="preserve">, что благодаря статусу молодого ученого, </w:t>
      </w:r>
      <w:r w:rsidR="00E75F42">
        <w:t xml:space="preserve">у </w:t>
      </w:r>
      <w:r w:rsidR="00986493">
        <w:t xml:space="preserve">этой категории людей </w:t>
      </w:r>
      <w:r w:rsidR="00E75F42">
        <w:t>появятся определенные права и будут</w:t>
      </w:r>
      <w:r>
        <w:t xml:space="preserve"> установлены нормативные рамки, </w:t>
      </w:r>
      <w:r w:rsidR="00986493">
        <w:t>регламентирующие их</w:t>
      </w:r>
      <w:r w:rsidR="00E75F42">
        <w:t xml:space="preserve"> деятельность. Например, будет определен возраст молодых ученых, а также они смогут</w:t>
      </w:r>
      <w:r>
        <w:t xml:space="preserve"> получать различные льготы </w:t>
      </w:r>
      <w:r w:rsidR="00986493">
        <w:t>(</w:t>
      </w:r>
      <w:r>
        <w:t xml:space="preserve">помощь </w:t>
      </w:r>
      <w:r w:rsidR="00986493">
        <w:t>в приобретении</w:t>
      </w:r>
      <w:r w:rsidR="00E75F42">
        <w:t xml:space="preserve"> жилья, дополнительные отпуска</w:t>
      </w:r>
      <w:r w:rsidR="00986493">
        <w:t>)</w:t>
      </w:r>
      <w:r w:rsidR="00E75F42">
        <w:t xml:space="preserve"> и находиться под</w:t>
      </w:r>
      <w:r>
        <w:t xml:space="preserve"> защит</w:t>
      </w:r>
      <w:r w:rsidR="00E75F42">
        <w:t>ой</w:t>
      </w:r>
      <w:r>
        <w:t xml:space="preserve"> государства. </w:t>
      </w:r>
    </w:p>
    <w:p w:rsidR="00E93F74" w:rsidRPr="000A3528" w:rsidRDefault="00E93F74" w:rsidP="000A3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3F74" w:rsidRPr="000A3528" w:rsidSect="009B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F74"/>
    <w:rsid w:val="000A3528"/>
    <w:rsid w:val="00123E83"/>
    <w:rsid w:val="00684D61"/>
    <w:rsid w:val="00986493"/>
    <w:rsid w:val="009B3CD4"/>
    <w:rsid w:val="00A15DFA"/>
    <w:rsid w:val="00E75F42"/>
    <w:rsid w:val="00E93F74"/>
    <w:rsid w:val="00FC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F74"/>
    <w:rPr>
      <w:b/>
      <w:bCs/>
    </w:rPr>
  </w:style>
  <w:style w:type="paragraph" w:styleId="a4">
    <w:name w:val="Normal (Web)"/>
    <w:basedOn w:val="a"/>
    <w:uiPriority w:val="99"/>
    <w:semiHidden/>
    <w:unhideWhenUsed/>
    <w:rsid w:val="000A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2021-06-07T13:10:00Z</dcterms:created>
  <dcterms:modified xsi:type="dcterms:W3CDTF">2021-06-08T07:09:00Z</dcterms:modified>
</cp:coreProperties>
</file>