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98" w:rsidRPr="00197411" w:rsidRDefault="00694498" w:rsidP="0019741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97411">
        <w:rPr>
          <w:b/>
        </w:rPr>
        <w:t>Заголовок</w:t>
      </w:r>
    </w:p>
    <w:p w:rsidR="00694498" w:rsidRDefault="00694498" w:rsidP="00197411">
      <w:pPr>
        <w:pStyle w:val="a3"/>
        <w:spacing w:before="0" w:beforeAutospacing="0" w:after="0" w:afterAutospacing="0" w:line="276" w:lineRule="auto"/>
        <w:jc w:val="both"/>
      </w:pPr>
      <w:r w:rsidRPr="00197411">
        <w:t>В общежитии ГУАП прошла учебная эвакуация</w:t>
      </w:r>
    </w:p>
    <w:p w:rsidR="00197411" w:rsidRPr="00197411" w:rsidRDefault="00197411" w:rsidP="00197411">
      <w:pPr>
        <w:pStyle w:val="a3"/>
        <w:spacing w:before="0" w:beforeAutospacing="0" w:after="0" w:afterAutospacing="0" w:line="276" w:lineRule="auto"/>
        <w:jc w:val="both"/>
      </w:pPr>
    </w:p>
    <w:p w:rsidR="00694498" w:rsidRPr="00197411" w:rsidRDefault="00694498" w:rsidP="0019741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97411">
        <w:rPr>
          <w:b/>
        </w:rPr>
        <w:t>Анонс</w:t>
      </w:r>
    </w:p>
    <w:p w:rsidR="00694498" w:rsidRDefault="00EC3F54" w:rsidP="00197411">
      <w:pPr>
        <w:pStyle w:val="a3"/>
        <w:spacing w:before="0" w:beforeAutospacing="0" w:after="0" w:afterAutospacing="0" w:line="276" w:lineRule="auto"/>
        <w:jc w:val="both"/>
      </w:pPr>
      <w:r>
        <w:t>22</w:t>
      </w:r>
      <w:r w:rsidR="00694498" w:rsidRPr="00197411">
        <w:t xml:space="preserve"> сентября в общежитии ГУАП на Варшавской улице, 8 прошли учения, в результате которых студенты и сотрудники общежития отработали действия при пожаре.</w:t>
      </w:r>
    </w:p>
    <w:p w:rsidR="00197411" w:rsidRPr="00197411" w:rsidRDefault="00197411" w:rsidP="00197411">
      <w:pPr>
        <w:pStyle w:val="a3"/>
        <w:spacing w:before="0" w:beforeAutospacing="0" w:after="0" w:afterAutospacing="0" w:line="276" w:lineRule="auto"/>
        <w:jc w:val="both"/>
      </w:pPr>
    </w:p>
    <w:p w:rsidR="00694498" w:rsidRPr="00197411" w:rsidRDefault="00694498" w:rsidP="0019741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97411">
        <w:rPr>
          <w:b/>
        </w:rPr>
        <w:t>Текст</w:t>
      </w:r>
    </w:p>
    <w:p w:rsidR="00A05417" w:rsidRPr="00197411" w:rsidRDefault="00694498" w:rsidP="00197411">
      <w:pPr>
        <w:pStyle w:val="a3"/>
        <w:spacing w:before="0" w:beforeAutospacing="0" w:after="0" w:afterAutospacing="0" w:line="276" w:lineRule="auto"/>
        <w:ind w:firstLine="708"/>
        <w:jc w:val="both"/>
      </w:pPr>
      <w:r w:rsidRPr="00197411">
        <w:t>Учебная э</w:t>
      </w:r>
      <w:r w:rsidR="00CB5BB3" w:rsidRPr="00197411">
        <w:t>вакуация проходила</w:t>
      </w:r>
      <w:r w:rsidRPr="00197411">
        <w:t xml:space="preserve"> совместно с </w:t>
      </w:r>
      <w:r w:rsidR="00CB5BB3" w:rsidRPr="00197411">
        <w:t>представителями Администрации</w:t>
      </w:r>
      <w:r w:rsidRPr="00197411">
        <w:t xml:space="preserve"> Московского района и пожарной службой. Были отработаны </w:t>
      </w:r>
      <w:r w:rsidR="00A05417" w:rsidRPr="00197411">
        <w:t>механизмы</w:t>
      </w:r>
      <w:r w:rsidRPr="00197411">
        <w:t xml:space="preserve"> оповещения </w:t>
      </w:r>
      <w:r w:rsidR="00A05417" w:rsidRPr="00197411">
        <w:t>людей жилого комплекса</w:t>
      </w:r>
      <w:r w:rsidRPr="00197411">
        <w:t xml:space="preserve"> и тушения ориентированного пожара. </w:t>
      </w:r>
      <w:r w:rsidR="00A05417" w:rsidRPr="00197411">
        <w:t>Студентам провели инструктаж</w:t>
      </w:r>
      <w:r w:rsidRPr="00197411">
        <w:t xml:space="preserve"> </w:t>
      </w:r>
      <w:r w:rsidR="00A05417" w:rsidRPr="00197411">
        <w:t xml:space="preserve">и показали </w:t>
      </w:r>
      <w:r w:rsidRPr="00197411">
        <w:t xml:space="preserve">практическое применение огнетушителей в различных условиях. </w:t>
      </w:r>
    </w:p>
    <w:p w:rsidR="00A05417" w:rsidRPr="00197411" w:rsidRDefault="00197411" w:rsidP="00197411">
      <w:pPr>
        <w:pStyle w:val="a3"/>
        <w:spacing w:before="0" w:beforeAutospacing="0" w:after="0" w:afterAutospacing="0" w:line="276" w:lineRule="auto"/>
        <w:jc w:val="both"/>
      </w:pPr>
      <w:r>
        <w:t>–</w:t>
      </w:r>
      <w:r w:rsidR="00A05417" w:rsidRPr="00197411">
        <w:t xml:space="preserve"> </w:t>
      </w:r>
      <w:r w:rsidR="00694498" w:rsidRPr="00197411">
        <w:t xml:space="preserve">Главная цель заключалась в том, чтобы </w:t>
      </w:r>
      <w:r w:rsidR="00A05417" w:rsidRPr="00197411">
        <w:t>студенты</w:t>
      </w:r>
      <w:r w:rsidR="00694498" w:rsidRPr="00197411">
        <w:t xml:space="preserve"> поняли, как действоват</w:t>
      </w:r>
      <w:r w:rsidR="00A05417" w:rsidRPr="00197411">
        <w:t>ь во время пожара и эвакуации. Кроме того, м</w:t>
      </w:r>
      <w:r w:rsidR="00694498" w:rsidRPr="00197411">
        <w:t xml:space="preserve">ы проверили работоспособность нашей системы пожаротушения, отработали взаимодействие с органами МЧС. Были задействованы университетские службы, персонал общежитий и студенты, которые находились в общежитии. </w:t>
      </w:r>
      <w:r w:rsidRPr="00197411">
        <w:t xml:space="preserve">Мы посмотрели, как работает охрана, как идет оповещение о пожаре. Ведь в дневное время руководители </w:t>
      </w:r>
      <w:r w:rsidR="001911A4">
        <w:t xml:space="preserve">подразделений </w:t>
      </w:r>
      <w:r w:rsidRPr="00197411">
        <w:t>находятся на рабочих местах, а вечером или ночью люди, которые несут д</w:t>
      </w:r>
      <w:r w:rsidR="001911A4">
        <w:t>ежурство, первыми столкнут</w:t>
      </w:r>
      <w:r w:rsidR="00F91745">
        <w:t>ся с</w:t>
      </w:r>
      <w:r w:rsidRPr="00197411">
        <w:t xml:space="preserve"> пожаром. Но т</w:t>
      </w:r>
      <w:r w:rsidR="00694498" w:rsidRPr="00197411">
        <w:t xml:space="preserve">еперь мы уверены, что в случае чрезвычайной ситуации </w:t>
      </w:r>
      <w:r w:rsidR="00A05417" w:rsidRPr="00197411">
        <w:t>они</w:t>
      </w:r>
      <w:r w:rsidR="00694498" w:rsidRPr="00197411">
        <w:t xml:space="preserve"> будут знать, какие действия предпринять</w:t>
      </w:r>
      <w:r w:rsidR="00A05417" w:rsidRPr="00197411">
        <w:t xml:space="preserve"> и </w:t>
      </w:r>
      <w:r w:rsidR="00EC3F54">
        <w:t xml:space="preserve">как </w:t>
      </w:r>
      <w:r w:rsidR="00A05417" w:rsidRPr="00197411">
        <w:t xml:space="preserve">защитить свою жизнь, </w:t>
      </w:r>
      <w:r>
        <w:t>–</w:t>
      </w:r>
      <w:r w:rsidR="00A05417" w:rsidRPr="00197411">
        <w:t xml:space="preserve"> рассказал проректор по административной работе и безопасности</w:t>
      </w:r>
      <w:r w:rsidR="001911A4">
        <w:t xml:space="preserve"> ГУАП</w:t>
      </w:r>
      <w:r w:rsidR="00A05417" w:rsidRPr="00197411">
        <w:t>, председатель комиссии по</w:t>
      </w:r>
      <w:r w:rsidR="00694498" w:rsidRPr="00197411">
        <w:t xml:space="preserve"> </w:t>
      </w:r>
      <w:r w:rsidR="00A05417" w:rsidRPr="00197411">
        <w:t>ликвидации чрезвычайных происшествий Игорь Павлов.</w:t>
      </w:r>
    </w:p>
    <w:p w:rsidR="00694498" w:rsidRPr="00197411" w:rsidRDefault="00A05417" w:rsidP="00197411">
      <w:pPr>
        <w:pStyle w:val="a3"/>
        <w:spacing w:before="0" w:beforeAutospacing="0" w:after="0" w:afterAutospacing="0" w:line="276" w:lineRule="auto"/>
        <w:ind w:firstLine="708"/>
        <w:jc w:val="both"/>
      </w:pPr>
      <w:r w:rsidRPr="00197411">
        <w:t xml:space="preserve">Учебная эвакуация прошла во исполнение приказа ректора ГУАП Юлии </w:t>
      </w:r>
      <w:proofErr w:type="spellStart"/>
      <w:r w:rsidRPr="00197411">
        <w:t>Антохиной</w:t>
      </w:r>
      <w:proofErr w:type="spellEnd"/>
      <w:r w:rsidRPr="00197411">
        <w:t xml:space="preserve">. Сотрудники МЧС </w:t>
      </w:r>
      <w:r w:rsidR="00694498" w:rsidRPr="00197411">
        <w:t xml:space="preserve">напомнили о правилах поведения в случае пожара и </w:t>
      </w:r>
      <w:r w:rsidRPr="00197411">
        <w:t>его предотвращения</w:t>
      </w:r>
      <w:r w:rsidR="00694498" w:rsidRPr="00197411">
        <w:t>.</w:t>
      </w:r>
      <w:r w:rsidRPr="00197411">
        <w:t xml:space="preserve"> Подобные </w:t>
      </w:r>
      <w:r w:rsidR="00694498" w:rsidRPr="00197411">
        <w:t xml:space="preserve">мероприятия </w:t>
      </w:r>
      <w:r w:rsidRPr="00197411">
        <w:t>планируют</w:t>
      </w:r>
      <w:r w:rsidR="00694498" w:rsidRPr="00197411">
        <w:t xml:space="preserve"> проводить и в других общежитиях, </w:t>
      </w:r>
      <w:r w:rsidRPr="00197411">
        <w:t>а также в учебных корпусах</w:t>
      </w:r>
      <w:r w:rsidR="00694498" w:rsidRPr="00197411">
        <w:t xml:space="preserve">, чтобы </w:t>
      </w:r>
      <w:r w:rsidRPr="00197411">
        <w:t xml:space="preserve">все студенты и сотрудники университета знали о действиях во время чрезвычайных ситуаций и </w:t>
      </w:r>
      <w:r w:rsidR="00197411" w:rsidRPr="00197411">
        <w:t>с</w:t>
      </w:r>
      <w:r w:rsidRPr="00197411">
        <w:t xml:space="preserve">могли </w:t>
      </w:r>
      <w:r w:rsidR="00197411" w:rsidRPr="00197411">
        <w:t>эвакуироваться из здания</w:t>
      </w:r>
      <w:r w:rsidR="00694498" w:rsidRPr="00197411">
        <w:t>.</w:t>
      </w:r>
    </w:p>
    <w:p w:rsidR="00694498" w:rsidRPr="00197411" w:rsidRDefault="00694498" w:rsidP="00197411">
      <w:pPr>
        <w:pStyle w:val="a3"/>
        <w:spacing w:before="0" w:beforeAutospacing="0" w:after="0" w:afterAutospacing="0" w:line="276" w:lineRule="auto"/>
        <w:ind w:firstLine="708"/>
        <w:jc w:val="both"/>
      </w:pPr>
      <w:r w:rsidRPr="00197411">
        <w:t>Студенты показали ответств</w:t>
      </w:r>
      <w:r w:rsidR="00197411" w:rsidRPr="00197411">
        <w:t>енное отношение во время учений и в срок справились со всеми этапами эвакуации</w:t>
      </w:r>
      <w:r w:rsidRPr="00197411">
        <w:t>.</w:t>
      </w:r>
      <w:r w:rsidR="00197411" w:rsidRPr="00197411">
        <w:t xml:space="preserve"> </w:t>
      </w:r>
      <w:r w:rsidR="00197411">
        <w:t>Учения проводили</w:t>
      </w:r>
      <w:r w:rsidRPr="00197411">
        <w:t>сь под эгидой Штаба гражданской обороны</w:t>
      </w:r>
      <w:r w:rsidR="00197411" w:rsidRPr="00197411">
        <w:t xml:space="preserve">. </w:t>
      </w:r>
      <w:r w:rsidR="00197411">
        <w:t xml:space="preserve"> </w:t>
      </w:r>
    </w:p>
    <w:p w:rsidR="00D61057" w:rsidRDefault="00D61057"/>
    <w:sectPr w:rsidR="00D61057" w:rsidSect="00D6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498"/>
    <w:rsid w:val="001911A4"/>
    <w:rsid w:val="00197411"/>
    <w:rsid w:val="00694498"/>
    <w:rsid w:val="00A05417"/>
    <w:rsid w:val="00C63587"/>
    <w:rsid w:val="00CB5BB3"/>
    <w:rsid w:val="00D61057"/>
    <w:rsid w:val="00EC3F54"/>
    <w:rsid w:val="00F9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2021-09-24T07:16:00Z</dcterms:created>
  <dcterms:modified xsi:type="dcterms:W3CDTF">2021-09-27T08:04:00Z</dcterms:modified>
</cp:coreProperties>
</file>