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CF" w:rsidRPr="00C73BCF" w:rsidRDefault="004C27C2">
      <w:pPr>
        <w:rPr>
          <w:b/>
        </w:rPr>
      </w:pPr>
      <w:bookmarkStart w:id="0" w:name="_GoBack"/>
      <w:bookmarkEnd w:id="0"/>
      <w:r w:rsidRPr="00C73BCF">
        <w:rPr>
          <w:b/>
        </w:rPr>
        <w:t xml:space="preserve">Заголовок статьи: </w:t>
      </w:r>
    </w:p>
    <w:p w:rsidR="00AF242A" w:rsidRDefault="00C73BCF">
      <w:r>
        <w:t>Выпускник</w:t>
      </w:r>
      <w:r w:rsidR="004C27C2">
        <w:t xml:space="preserve"> </w:t>
      </w:r>
      <w:r w:rsidR="00D1387E">
        <w:t>И</w:t>
      </w:r>
      <w:r>
        <w:t xml:space="preserve">нститута </w:t>
      </w:r>
      <w:proofErr w:type="spellStart"/>
      <w:r>
        <w:t>инноватики</w:t>
      </w:r>
      <w:proofErr w:type="spellEnd"/>
      <w:r>
        <w:t xml:space="preserve"> и базовой магистерской подготовки</w:t>
      </w:r>
      <w:r w:rsidR="004C27C2">
        <w:t xml:space="preserve"> </w:t>
      </w:r>
      <w:r w:rsidR="00D1387E">
        <w:t xml:space="preserve">ГУАП </w:t>
      </w:r>
      <w:r w:rsidR="004C27C2">
        <w:t>Алекс</w:t>
      </w:r>
      <w:r>
        <w:t xml:space="preserve">ей Курлов принял участие в </w:t>
      </w:r>
      <w:r>
        <w:rPr>
          <w:lang w:val="en-US"/>
        </w:rPr>
        <w:t>XIV</w:t>
      </w:r>
      <w:r w:rsidRPr="00C73BCF">
        <w:t xml:space="preserve"> </w:t>
      </w:r>
      <w:r>
        <w:t>городской церемонии чествования лучших выпускников Санкт-Петербурга.</w:t>
      </w:r>
    </w:p>
    <w:p w:rsidR="004C27C2" w:rsidRDefault="004C27C2">
      <w:pPr>
        <w:rPr>
          <w:b/>
        </w:rPr>
      </w:pPr>
      <w:r w:rsidRPr="00C73BCF">
        <w:rPr>
          <w:b/>
        </w:rPr>
        <w:t>Те</w:t>
      </w:r>
      <w:proofErr w:type="gramStart"/>
      <w:r w:rsidRPr="00C73BCF">
        <w:rPr>
          <w:b/>
        </w:rPr>
        <w:t>кст ст</w:t>
      </w:r>
      <w:proofErr w:type="gramEnd"/>
      <w:r w:rsidRPr="00C73BCF">
        <w:rPr>
          <w:b/>
        </w:rPr>
        <w:t>атьи:</w:t>
      </w:r>
    </w:p>
    <w:p w:rsidR="00C73BCF" w:rsidRDefault="00C73BCF">
      <w:r w:rsidRPr="00C73BCF">
        <w:t xml:space="preserve">27 июня в атриуме Петропавловской крепости чествовали лучших выпускников </w:t>
      </w:r>
      <w:r w:rsidR="002A5296">
        <w:t xml:space="preserve">высших учебных заведений </w:t>
      </w:r>
      <w:r w:rsidRPr="00C73BCF">
        <w:t>нашего города.</w:t>
      </w:r>
      <w:r>
        <w:t xml:space="preserve"> Традиционная церемония, которую проводит «Совет ректоров вузов Санкт-Петербурга»</w:t>
      </w:r>
      <w:r w:rsidR="00D1387E">
        <w:t>,</w:t>
      </w:r>
      <w:r>
        <w:t xml:space="preserve"> прошла уже в 14-й раз. В церемонии принял участие </w:t>
      </w:r>
      <w:r w:rsidR="00840CF7">
        <w:t>вице-</w:t>
      </w:r>
      <w:r>
        <w:t xml:space="preserve">губернатор города </w:t>
      </w:r>
      <w:r w:rsidR="00840CF7">
        <w:t>Владимир Владимирович Кирилло</w:t>
      </w:r>
      <w:r w:rsidR="00D1387E">
        <w:t xml:space="preserve">в, </w:t>
      </w:r>
      <w:r>
        <w:t>члены правительства, ректоры высших учебных заведений, начальники военных училищ и академий, руководител</w:t>
      </w:r>
      <w:r w:rsidR="002A5296">
        <w:t>и студенческого самоуправления и, конечно же</w:t>
      </w:r>
      <w:r w:rsidR="00D1387E">
        <w:t>,</w:t>
      </w:r>
      <w:r w:rsidR="002A5296">
        <w:t xml:space="preserve"> сами выпускники и члены их семей.</w:t>
      </w:r>
      <w:r>
        <w:t xml:space="preserve"> </w:t>
      </w:r>
    </w:p>
    <w:p w:rsidR="00C73BCF" w:rsidRDefault="00C73BCF">
      <w:r>
        <w:t xml:space="preserve">ГУАП на </w:t>
      </w:r>
      <w:r w:rsidR="002A5296">
        <w:t xml:space="preserve">торжественной </w:t>
      </w:r>
      <w:r>
        <w:t xml:space="preserve">церемонии </w:t>
      </w:r>
      <w:r w:rsidR="002A5296">
        <w:t xml:space="preserve">в Петропавловке </w:t>
      </w:r>
      <w:r>
        <w:t xml:space="preserve">представляли ректор университета Юлия Анатольевна </w:t>
      </w:r>
      <w:proofErr w:type="spellStart"/>
      <w:r>
        <w:t>Антохина</w:t>
      </w:r>
      <w:proofErr w:type="spellEnd"/>
      <w:r>
        <w:t>, президент вуза Анатоли</w:t>
      </w:r>
      <w:r w:rsidR="00D1387E">
        <w:t xml:space="preserve">й Аркадьевич </w:t>
      </w:r>
      <w:proofErr w:type="spellStart"/>
      <w:r w:rsidR="00D1387E">
        <w:t>Оводенко</w:t>
      </w:r>
      <w:proofErr w:type="spellEnd"/>
      <w:r w:rsidR="00D1387E">
        <w:t xml:space="preserve"> и </w:t>
      </w:r>
      <w:r>
        <w:t xml:space="preserve">директор института </w:t>
      </w:r>
      <w:proofErr w:type="spellStart"/>
      <w:r>
        <w:t>инноватики</w:t>
      </w:r>
      <w:proofErr w:type="spellEnd"/>
      <w:r>
        <w:t xml:space="preserve"> и базовой магистерской подготовки Елена Георгиевна Семенова.</w:t>
      </w:r>
    </w:p>
    <w:p w:rsidR="00AF7586" w:rsidRDefault="00C73BCF">
      <w:pPr>
        <w:rPr>
          <w:rFonts w:eastAsia="Calibri"/>
        </w:rPr>
      </w:pPr>
      <w:r>
        <w:t>Лучшим же выпускником ГУАП 20</w:t>
      </w:r>
      <w:r w:rsidR="00D1387E">
        <w:t xml:space="preserve">16 года </w:t>
      </w:r>
      <w:r>
        <w:t xml:space="preserve">признан Алексей Курлов - </w:t>
      </w:r>
      <w:r w:rsidR="00AF7586" w:rsidRPr="006F719B">
        <w:rPr>
          <w:rFonts w:eastAsia="Calibri"/>
        </w:rPr>
        <w:t xml:space="preserve">выпускник Института </w:t>
      </w:r>
      <w:proofErr w:type="spellStart"/>
      <w:r w:rsidR="00AF7586" w:rsidRPr="006F719B">
        <w:rPr>
          <w:rFonts w:eastAsia="Calibri"/>
        </w:rPr>
        <w:t>инноватики</w:t>
      </w:r>
      <w:proofErr w:type="spellEnd"/>
      <w:r w:rsidR="00AF7586" w:rsidRPr="006F719B">
        <w:rPr>
          <w:rFonts w:eastAsia="Calibri"/>
        </w:rPr>
        <w:t xml:space="preserve"> и базовой магистерской подготовки</w:t>
      </w:r>
      <w:r w:rsidR="00AF7586">
        <w:rPr>
          <w:rFonts w:eastAsia="Calibri"/>
        </w:rPr>
        <w:t xml:space="preserve">. За годы учебы он зарекомендовал себя не только как студент-отличник (средний балл по итогам всех сессий – 5.0), но и как талантливый ученый, исследователь, практик. На его счету десятки статей и докладов в научных журналах и на конференциях, а результаты исследований магистерской диссертации </w:t>
      </w:r>
      <w:r w:rsidR="002A5296">
        <w:rPr>
          <w:rFonts w:eastAsia="Calibri"/>
        </w:rPr>
        <w:t xml:space="preserve">Алексея </w:t>
      </w:r>
      <w:r w:rsidR="00AF7586">
        <w:rPr>
          <w:rFonts w:eastAsia="Calibri"/>
        </w:rPr>
        <w:t xml:space="preserve">нашли свое применение на практике в виде устройства, которое </w:t>
      </w:r>
      <w:r w:rsidR="002A5296">
        <w:rPr>
          <w:rFonts w:eastAsia="Calibri"/>
        </w:rPr>
        <w:t xml:space="preserve">уже получило акт внедрения и </w:t>
      </w:r>
      <w:r w:rsidR="00AF7586">
        <w:rPr>
          <w:rFonts w:eastAsia="Calibri"/>
        </w:rPr>
        <w:t xml:space="preserve">сейчас находится на рассмотрении в Роспатенте. </w:t>
      </w:r>
    </w:p>
    <w:p w:rsidR="002A5296" w:rsidRPr="002A5296" w:rsidRDefault="00AF7586">
      <w:pPr>
        <w:rPr>
          <w:rFonts w:eastAsia="Calibri"/>
        </w:rPr>
      </w:pPr>
      <w:r>
        <w:rPr>
          <w:rFonts w:eastAsia="Calibri"/>
        </w:rPr>
        <w:t xml:space="preserve">Поздравляем Алексея с заслуженной наградой и желаем ему дальнейших успехов!  </w:t>
      </w:r>
    </w:p>
    <w:sectPr w:rsidR="002A5296" w:rsidRPr="002A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C2"/>
    <w:rsid w:val="002A5296"/>
    <w:rsid w:val="004C27C2"/>
    <w:rsid w:val="007D6F2B"/>
    <w:rsid w:val="00840CF7"/>
    <w:rsid w:val="00A57AF7"/>
    <w:rsid w:val="00AF242A"/>
    <w:rsid w:val="00AF7586"/>
    <w:rsid w:val="00C73BCF"/>
    <w:rsid w:val="00D1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2016-06-27T11:15:00Z</dcterms:created>
  <dcterms:modified xsi:type="dcterms:W3CDTF">2016-06-27T13:47:00Z</dcterms:modified>
</cp:coreProperties>
</file>